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454C4D" w14:textId="54649268" w:rsidR="00EA1CF7" w:rsidRDefault="001A5A77" w:rsidP="00FF211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6A41AD" wp14:editId="5DC3C285">
                <wp:simplePos x="0" y="0"/>
                <wp:positionH relativeFrom="column">
                  <wp:posOffset>1685925</wp:posOffset>
                </wp:positionH>
                <wp:positionV relativeFrom="paragraph">
                  <wp:posOffset>-66040</wp:posOffset>
                </wp:positionV>
                <wp:extent cx="2495550" cy="2581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C635C" w14:textId="77777777" w:rsidR="001A5A77" w:rsidRPr="00495022" w:rsidRDefault="001A5A77" w:rsidP="001A5A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And thou, most kind and gentle death,</w:t>
                            </w:r>
                          </w:p>
                          <w:p w14:paraId="0D3C8103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Waiting to hush our latest breath,</w:t>
                            </w:r>
                          </w:p>
                          <w:p w14:paraId="652E1998" w14:textId="77777777" w:rsidR="001A5A77" w:rsidRPr="00495022" w:rsidRDefault="001A5A77" w:rsidP="001A5A77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O praise him,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3498BD54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Thou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leadest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home the child of God,</w:t>
                            </w:r>
                          </w:p>
                          <w:p w14:paraId="62A40293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And Christ our Lord the way hath trod:</w:t>
                            </w:r>
                          </w:p>
                          <w:p w14:paraId="4903B10C" w14:textId="77777777" w:rsidR="001A5A77" w:rsidRPr="00495022" w:rsidRDefault="001A5A77" w:rsidP="001A5A77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2DABE590" w14:textId="77777777" w:rsidR="001A5A77" w:rsidRPr="00495022" w:rsidRDefault="001A5A77" w:rsidP="001A5A77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369294BD" w14:textId="77777777" w:rsidR="001A5A77" w:rsidRPr="00495022" w:rsidRDefault="001A5A77" w:rsidP="001A5A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Let all things their </w:t>
                            </w:r>
                            <w:proofErr w:type="spellStart"/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Creatory</w:t>
                            </w:r>
                            <w:proofErr w:type="spellEnd"/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bless,</w:t>
                            </w:r>
                          </w:p>
                          <w:p w14:paraId="3060DED1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And worship him in humbleness,</w:t>
                            </w:r>
                          </w:p>
                          <w:p w14:paraId="0F50CEB2" w14:textId="77777777" w:rsidR="001A5A77" w:rsidRPr="00495022" w:rsidRDefault="001A5A77" w:rsidP="001A5A77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O praise him,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2A16432E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Praise, praise the Father praise the Son,</w:t>
                            </w:r>
                          </w:p>
                          <w:p w14:paraId="331BFE40" w14:textId="77777777" w:rsidR="001A5A77" w:rsidRPr="00495022" w:rsidRDefault="001A5A77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And praise the Spirit, three in one:</w:t>
                            </w:r>
                          </w:p>
                          <w:p w14:paraId="53F59C1D" w14:textId="77777777" w:rsidR="001A5A77" w:rsidRPr="00495022" w:rsidRDefault="001A5A77" w:rsidP="001A5A77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1072ED96" w14:textId="77777777" w:rsidR="001A5A77" w:rsidRPr="00495022" w:rsidRDefault="001A5A77" w:rsidP="001A5A77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49A7FE0E" w14:textId="77777777" w:rsidR="001A5A77" w:rsidRPr="00495022" w:rsidRDefault="001A5A77" w:rsidP="001A5A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CA2CA3" w14:textId="77777777" w:rsidR="001A5A77" w:rsidRPr="00495022" w:rsidRDefault="001A5A77" w:rsidP="001A5A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031F42FC" w14:textId="77777777" w:rsidR="001A5A77" w:rsidRPr="00DF6686" w:rsidRDefault="001A5A77" w:rsidP="001A5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A41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2.75pt;margin-top:-5.2pt;width:196.5pt;height:20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PrQQIAAHoEAAAOAAAAZHJzL2Uyb0RvYy54bWysVFFv2jAQfp+0/2D5fQQyQtuIUDEqpklV&#10;WwmmPhvHJpEcn2cbEvbrd3YCZd2epr2Y893l833f3TG/7xpFjsK6GnRBJ6MxJUJzKGu9L+j37frT&#10;LSXOM10yBVoU9CQcvV98/DBvTS5SqECVwhIE0S5vTUEr702eJI5XomFuBEZoDEqwDfN4tfuktKxF&#10;9EYl6Xg8S1qwpbHAhXPofeiDdBHxpRTcP0vphCeqoFibj6eN5y6cyWLO8r1lpqr5UAb7hyoaVmt8&#10;9AL1wDwjB1v/AdXU3IID6UccmgSkrLmIHJDNZPyOzaZiRkQuKI4zF5nc/4PlT8cXS+qyoDNKNGuw&#10;RVvRefIFOjIL6rTG5Zi0MZjmO3Rjl89+h85AupO2Cb9Ih2AcdT5dtA1gHJ3p9C7LMgxxjKXZ7SS9&#10;yQJO8va5sc5/FdCQYBTUYvOipuz46Hyfek4JrzlQdbmulYqXMDBipSw5Mmy18rFIBP8tS2nSItPP&#10;WEf4SEP4vEdWGmsJZHtSwfLdrhsU2EF5QgEs9APkDF/XWOQjc/6FWZwYJIZb4J/xkArwERgsSiqw&#10;P//mD/nYSIxS0uIEFtT9ODArKFHfNLb4bjKdhpGNl2l2k+LFXkd21xF9aFaAzCe4b4ZHM+R7dTal&#10;heYVl2UZXsUQ0xzfLqg/myvf7wUuGxfLZUzCITXMP+qN4QE6iBZasO1emTVDnzy2+AnOs8ryd+3q&#10;c3u5lwcPso69DAL3qg6644DHaRiWMWzQ9T1mvf1lLH4BAAD//wMAUEsDBBQABgAIAAAAIQAxA5bn&#10;4wAAAAsBAAAPAAAAZHJzL2Rvd25yZXYueG1sTI9NT4NAEIbvJv6HzZh4Me1CEazI0BijNvFm8SPe&#10;tuwIRHaWsFuK/971pMeZefLO8xab2fRiotF1lhHiZQSCuLa64wbhpXpYrEE4r1ir3jIhfJODTXl6&#10;Uqhc2yM/07TzjQgh7HKF0Ho/5FK6uiWj3NIOxOH2aUejfBjHRupRHUO46eUqijJpVMfhQ6sGumup&#10;/todDMLHRfP+5ObH12OSJsP9dqqu3nSFeH42396A8DT7Pxh+9YM6lMFpbw+snegRVlmaBhRhEUeX&#10;IAKRpeuw2SMk11kMsizk/w7lDwAAAP//AwBQSwECLQAUAAYACAAAACEAtoM4kv4AAADhAQAAEwAA&#10;AAAAAAAAAAAAAAAAAAAAW0NvbnRlbnRfVHlwZXNdLnhtbFBLAQItABQABgAIAAAAIQA4/SH/1gAA&#10;AJQBAAALAAAAAAAAAAAAAAAAAC8BAABfcmVscy8ucmVsc1BLAQItABQABgAIAAAAIQCFPDPrQQIA&#10;AHoEAAAOAAAAAAAAAAAAAAAAAC4CAABkcnMvZTJvRG9jLnhtbFBLAQItABQABgAIAAAAIQAxA5bn&#10;4wAAAAsBAAAPAAAAAAAAAAAAAAAAAJsEAABkcnMvZG93bnJldi54bWxQSwUGAAAAAAQABADzAAAA&#10;qwUAAAAA&#10;" fillcolor="white [3201]" stroked="f" strokeweight=".5pt">
                <v:textbox>
                  <w:txbxContent>
                    <w:p w14:paraId="23BC635C" w14:textId="77777777" w:rsidR="001A5A77" w:rsidRPr="00495022" w:rsidRDefault="001A5A77" w:rsidP="001A5A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And thou, most kind and gentle death,</w:t>
                      </w:r>
                    </w:p>
                    <w:p w14:paraId="0D3C8103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Waiting to hush our latest breath,</w:t>
                      </w:r>
                    </w:p>
                    <w:p w14:paraId="652E1998" w14:textId="77777777" w:rsidR="001A5A77" w:rsidRPr="00495022" w:rsidRDefault="001A5A77" w:rsidP="001A5A77">
                      <w:pPr>
                        <w:ind w:left="360" w:firstLine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O praise him,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3498BD54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Thou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leadest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 home the child of God,</w:t>
                      </w:r>
                    </w:p>
                    <w:p w14:paraId="62A40293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And Christ our Lord the way hath trod:</w:t>
                      </w:r>
                    </w:p>
                    <w:p w14:paraId="4903B10C" w14:textId="77777777" w:rsidR="001A5A77" w:rsidRPr="00495022" w:rsidRDefault="001A5A77" w:rsidP="001A5A77">
                      <w:pPr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2DABE590" w14:textId="77777777" w:rsidR="001A5A77" w:rsidRPr="00495022" w:rsidRDefault="001A5A77" w:rsidP="001A5A77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369294BD" w14:textId="77777777" w:rsidR="001A5A77" w:rsidRPr="00495022" w:rsidRDefault="001A5A77" w:rsidP="001A5A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Let all things their </w:t>
                      </w:r>
                      <w:proofErr w:type="spellStart"/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Creatory</w:t>
                      </w:r>
                      <w:proofErr w:type="spellEnd"/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bless,</w:t>
                      </w:r>
                    </w:p>
                    <w:p w14:paraId="3060DED1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And worship him in humbleness,</w:t>
                      </w:r>
                    </w:p>
                    <w:p w14:paraId="0F50CEB2" w14:textId="77777777" w:rsidR="001A5A77" w:rsidRPr="00495022" w:rsidRDefault="001A5A77" w:rsidP="001A5A77">
                      <w:pPr>
                        <w:ind w:left="360" w:firstLine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O praise him,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2A16432E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Praise, praise the Father praise the Son,</w:t>
                      </w:r>
                    </w:p>
                    <w:p w14:paraId="331BFE40" w14:textId="77777777" w:rsidR="001A5A77" w:rsidRPr="00495022" w:rsidRDefault="001A5A77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And praise the Spirit, three in one:</w:t>
                      </w:r>
                    </w:p>
                    <w:p w14:paraId="53F59C1D" w14:textId="77777777" w:rsidR="001A5A77" w:rsidRPr="00495022" w:rsidRDefault="001A5A77" w:rsidP="001A5A77">
                      <w:pPr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1072ED96" w14:textId="77777777" w:rsidR="001A5A77" w:rsidRPr="00495022" w:rsidRDefault="001A5A77" w:rsidP="001A5A77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49A7FE0E" w14:textId="77777777" w:rsidR="001A5A77" w:rsidRPr="00495022" w:rsidRDefault="001A5A77" w:rsidP="001A5A77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4CCA2CA3" w14:textId="77777777" w:rsidR="001A5A77" w:rsidRPr="00495022" w:rsidRDefault="001A5A77" w:rsidP="001A5A77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031F42FC" w14:textId="77777777" w:rsidR="001A5A77" w:rsidRPr="00DF6686" w:rsidRDefault="001A5A77" w:rsidP="001A5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A7AA4" wp14:editId="1A734BF8">
                <wp:simplePos x="0" y="0"/>
                <wp:positionH relativeFrom="column">
                  <wp:posOffset>-723900</wp:posOffset>
                </wp:positionH>
                <wp:positionV relativeFrom="paragraph">
                  <wp:posOffset>-56515</wp:posOffset>
                </wp:positionV>
                <wp:extent cx="2571750" cy="2638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81B93" w14:textId="3AD1B7BE" w:rsidR="00FA670B" w:rsidRPr="00495022" w:rsidRDefault="00FA670B" w:rsidP="001A5A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Dear mother earth, who day by day</w:t>
                            </w:r>
                          </w:p>
                          <w:p w14:paraId="04F685E9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Unfoldest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blessings on our way,</w:t>
                            </w:r>
                          </w:p>
                          <w:p w14:paraId="007BF545" w14:textId="77777777" w:rsidR="00FA670B" w:rsidRPr="00495022" w:rsidRDefault="00FA670B" w:rsidP="001A5A77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O praise him,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2E7CFF55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The flowers and fruits that in thee grow,</w:t>
                            </w:r>
                          </w:p>
                          <w:p w14:paraId="0C5C1A41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Let them his glory also show:</w:t>
                            </w:r>
                          </w:p>
                          <w:p w14:paraId="4467DB56" w14:textId="77777777" w:rsidR="00FA670B" w:rsidRPr="00495022" w:rsidRDefault="00FA670B" w:rsidP="001A5A77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5F563869" w14:textId="77777777" w:rsidR="00FA670B" w:rsidRPr="00495022" w:rsidRDefault="00FA670B" w:rsidP="001A5A77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09BF054A" w14:textId="7CC03E25" w:rsidR="00FA670B" w:rsidRPr="00495022" w:rsidRDefault="00FA670B" w:rsidP="001A5A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And all ye men of tender heart,</w:t>
                            </w:r>
                          </w:p>
                          <w:p w14:paraId="003AA601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Forgiving others, take your part,</w:t>
                            </w:r>
                          </w:p>
                          <w:p w14:paraId="64FF17BA" w14:textId="77777777" w:rsidR="00FA670B" w:rsidRPr="00495022" w:rsidRDefault="00FA670B" w:rsidP="001A5A77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O sing ye,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293E3096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Ye who long pain and sorrow bear,</w:t>
                            </w:r>
                          </w:p>
                          <w:p w14:paraId="51DAAF93" w14:textId="77777777" w:rsidR="00FA670B" w:rsidRPr="00495022" w:rsidRDefault="00FA670B" w:rsidP="001A5A77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Praise God, and on him cast your care:</w:t>
                            </w:r>
                          </w:p>
                          <w:p w14:paraId="4D8E8660" w14:textId="77777777" w:rsidR="00FA670B" w:rsidRPr="00495022" w:rsidRDefault="00FA670B" w:rsidP="001A5A77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6FC5E0E5" w14:textId="77777777" w:rsidR="00FA670B" w:rsidRPr="00495022" w:rsidRDefault="00FA670B" w:rsidP="001A5A77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095D20AD" w14:textId="65D40366" w:rsidR="00DF6686" w:rsidRPr="00495022" w:rsidRDefault="00DF6686" w:rsidP="00DF668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67E54E" w14:textId="78001733" w:rsidR="00DF6686" w:rsidRPr="00495022" w:rsidRDefault="00DF6686" w:rsidP="00DF668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6A537B54" w14:textId="77777777" w:rsidR="00DF6686" w:rsidRPr="00DF6686" w:rsidRDefault="00DF6686" w:rsidP="00AC1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7AA4" id="Text Box 7" o:spid="_x0000_s1027" type="#_x0000_t202" style="position:absolute;margin-left:-57pt;margin-top:-4.45pt;width:202.5pt;height:20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qtQwIAAIEEAAAOAAAAZHJzL2Uyb0RvYy54bWysVE2P2jAQvVfqf7B8L4EsH9uIsKKsqCqh&#10;3ZWg2rNxbIhke1zbkNBf37EDLN32VPVixjOT55n3Zpg+tFqRo3C+BlPSQa9PiTAcqtrsSvp9s/x0&#10;T4kPzFRMgRElPQlPH2YfP0wbW4gc9qAq4QiCGF80tqT7EGyRZZ7vhWa+B1YYDEpwmgW8ul1WOdYg&#10;ulZZ3u+PswZcZR1w4T16H7sgnSV8KQUPz1J6EYgqKdYW0unSuY1nNpuyYueY3df8XAb7hyo0qw0+&#10;eoV6ZIGRg6v/gNI1d+BBhh4HnYGUNRepB+xm0H/XzXrPrEi9IDneXmny/w+WPx1fHKmrkk4oMUyj&#10;RBvRBvIFWjKJ7DTWF5i0tpgWWnSjyhe/R2dsupVOx19sh2AceT5duY1gHJ35aDKYjDDEMZaP7+6H&#10;+SjiZG+fW+fDVwGaRKOkDsVLnLLjyocu9ZISX/Og6mpZK5UucWDEQjlyZCi1CqlIBP8tSxnSlHR8&#10;h3XEjwzEzztkZbCW2GzXVLRCu20TNdeGt1CdkAcH3Rx5y5c11rpiPrwwh4OD/eEyhGc8pAJ8C84W&#10;JXtwP//mj/moJ0YpaXAQS+p/HJgTlKhvBpX+PBgO4+Smy3A0yfHibiPb24g56AUgAQNcO8uTGfOD&#10;upjSgX7FnZnHVzHEDMe3Sxou5iJ064E7x8V8npJwVi0LK7O2PEJH7qISm/aVOXuWK6DST3AZWVa8&#10;U63L7VifHwLIOkkaee5YPdOPc56G4ryTcZFu7ynr7Z9j9gsAAP//AwBQSwMEFAAGAAgAAAAhAIhi&#10;9CnjAAAACwEAAA8AAABkcnMvZG93bnJldi54bWxMj81OwzAQhO9IvIO1SFxQ66QtaRviVAjxI3Gj&#10;KSBubrwkEfE6it0kvD3LCW67O6PZb7LdZFsxYO8bRwrieQQCqXSmoUrBoXiYbUD4oMno1hEq+EYP&#10;u/z8LNOpcSO94LAPleAQ8qlWUIfQpVL6skar/dx1SKx9ut7qwGtfSdPrkcNtKxdRlEirG+IPte7w&#10;rsbya3+yCj6uqvdnPz2+jsvrZXf/NBTrN1ModXkx3d6ACDiFPzP84jM65Mx0dCcyXrQKZnG84jKB&#10;p80WBDsW25gPRwWrKElA5pn83yH/AQAA//8DAFBLAQItABQABgAIAAAAIQC2gziS/gAAAOEBAAAT&#10;AAAAAAAAAAAAAAAAAAAAAABbQ29udGVudF9UeXBlc10ueG1sUEsBAi0AFAAGAAgAAAAhADj9If/W&#10;AAAAlAEAAAsAAAAAAAAAAAAAAAAALwEAAF9yZWxzLy5yZWxzUEsBAi0AFAAGAAgAAAAhAKtYyq1D&#10;AgAAgQQAAA4AAAAAAAAAAAAAAAAALgIAAGRycy9lMm9Eb2MueG1sUEsBAi0AFAAGAAgAAAAhAIhi&#10;9CnjAAAACwEAAA8AAAAAAAAAAAAAAAAAnQQAAGRycy9kb3ducmV2LnhtbFBLBQYAAAAABAAEAPMA&#10;AACtBQAAAAA=&#10;" fillcolor="white [3201]" stroked="f" strokeweight=".5pt">
                <v:textbox>
                  <w:txbxContent>
                    <w:p w14:paraId="10681B93" w14:textId="3AD1B7BE" w:rsidR="00FA670B" w:rsidRPr="00495022" w:rsidRDefault="00FA670B" w:rsidP="001A5A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Dear mother earth, who day by day</w:t>
                      </w:r>
                    </w:p>
                    <w:p w14:paraId="04F685E9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Unfoldest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 blessings on our way,</w:t>
                      </w:r>
                    </w:p>
                    <w:p w14:paraId="007BF545" w14:textId="77777777" w:rsidR="00FA670B" w:rsidRPr="00495022" w:rsidRDefault="00FA670B" w:rsidP="001A5A77">
                      <w:pPr>
                        <w:ind w:left="360" w:firstLine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O praise him,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2E7CFF55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The flowers and fruits that in thee grow,</w:t>
                      </w:r>
                    </w:p>
                    <w:p w14:paraId="0C5C1A41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Let them his glory also show:</w:t>
                      </w:r>
                    </w:p>
                    <w:p w14:paraId="4467DB56" w14:textId="77777777" w:rsidR="00FA670B" w:rsidRPr="00495022" w:rsidRDefault="00FA670B" w:rsidP="001A5A77">
                      <w:pPr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5F563869" w14:textId="77777777" w:rsidR="00FA670B" w:rsidRPr="00495022" w:rsidRDefault="00FA670B" w:rsidP="001A5A77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09BF054A" w14:textId="7CC03E25" w:rsidR="00FA670B" w:rsidRPr="00495022" w:rsidRDefault="00FA670B" w:rsidP="001A5A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And all ye men of tender heart,</w:t>
                      </w:r>
                    </w:p>
                    <w:p w14:paraId="003AA601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Forgiving others, take your part,</w:t>
                      </w:r>
                    </w:p>
                    <w:p w14:paraId="64FF17BA" w14:textId="77777777" w:rsidR="00FA670B" w:rsidRPr="00495022" w:rsidRDefault="00FA670B" w:rsidP="001A5A77">
                      <w:pPr>
                        <w:ind w:left="360" w:firstLine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O sing ye,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293E3096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Ye who long pain and sorrow bear,</w:t>
                      </w:r>
                    </w:p>
                    <w:p w14:paraId="51DAAF93" w14:textId="77777777" w:rsidR="00FA670B" w:rsidRPr="00495022" w:rsidRDefault="00FA670B" w:rsidP="001A5A77">
                      <w:pPr>
                        <w:ind w:left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Praise God, and on him cast your care:</w:t>
                      </w:r>
                    </w:p>
                    <w:p w14:paraId="4D8E8660" w14:textId="77777777" w:rsidR="00FA670B" w:rsidRPr="00495022" w:rsidRDefault="00FA670B" w:rsidP="001A5A77">
                      <w:pPr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6FC5E0E5" w14:textId="77777777" w:rsidR="00FA670B" w:rsidRPr="00495022" w:rsidRDefault="00FA670B" w:rsidP="001A5A77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095D20AD" w14:textId="65D40366" w:rsidR="00DF6686" w:rsidRPr="00495022" w:rsidRDefault="00DF6686" w:rsidP="00DF6686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B67E54E" w14:textId="78001733" w:rsidR="00DF6686" w:rsidRPr="00495022" w:rsidRDefault="00DF6686" w:rsidP="00DF6686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6A537B54" w14:textId="77777777" w:rsidR="00DF6686" w:rsidRPr="00DF6686" w:rsidRDefault="00DF6686" w:rsidP="00AC12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CE73C" w14:textId="26A02B50" w:rsidR="00EA1CF7" w:rsidRDefault="00EA1CF7" w:rsidP="00FF2116">
      <w:pPr>
        <w:rPr>
          <w:b/>
        </w:rPr>
      </w:pPr>
    </w:p>
    <w:p w14:paraId="1A8FCAA8" w14:textId="38DB499D" w:rsidR="00EA1CF7" w:rsidRDefault="00EA1CF7" w:rsidP="00FF2116">
      <w:pPr>
        <w:rPr>
          <w:b/>
        </w:rPr>
      </w:pPr>
    </w:p>
    <w:p w14:paraId="195E4B0D" w14:textId="3BD6877B" w:rsidR="00EA1CF7" w:rsidRDefault="00EA1CF7" w:rsidP="00FF2116">
      <w:pPr>
        <w:rPr>
          <w:b/>
        </w:rPr>
      </w:pPr>
    </w:p>
    <w:p w14:paraId="5171F828" w14:textId="6B70A9B4" w:rsidR="00EA1CF7" w:rsidRDefault="00EA1CF7" w:rsidP="00FF2116">
      <w:pPr>
        <w:rPr>
          <w:b/>
        </w:rPr>
      </w:pPr>
    </w:p>
    <w:p w14:paraId="1C49E67B" w14:textId="34F04C74" w:rsidR="00EA1CF7" w:rsidRDefault="00EA1CF7" w:rsidP="00FF2116">
      <w:pPr>
        <w:rPr>
          <w:b/>
        </w:rPr>
      </w:pPr>
    </w:p>
    <w:p w14:paraId="5A1BCF41" w14:textId="56D5E3EB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77EAD0E5" w14:textId="00F913A9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065CCAB2" w14:textId="1D854033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30D8B88D" w14:textId="53F778DF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052CC14F" w14:textId="3EB75483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21009D23" w14:textId="3151768D" w:rsidR="00DA7CAB" w:rsidRDefault="001A5A77" w:rsidP="00DA7CAB">
      <w:pPr>
        <w:jc w:val="center"/>
        <w:rPr>
          <w:rFonts w:ascii="Georgia" w:hAnsi="Georgia" w:cs="Tahoma"/>
          <w:b/>
          <w:sz w:val="36"/>
          <w:szCs w:val="3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892F1" wp14:editId="6C28C1A6">
                <wp:simplePos x="0" y="0"/>
                <wp:positionH relativeFrom="column">
                  <wp:posOffset>-333375</wp:posOffset>
                </wp:positionH>
                <wp:positionV relativeFrom="paragraph">
                  <wp:posOffset>216535</wp:posOffset>
                </wp:positionV>
                <wp:extent cx="4029075" cy="39814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7C716" w14:textId="379F2B6A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  <w:t>The Blessing</w:t>
                            </w:r>
                          </w:p>
                          <w:p w14:paraId="705145B1" w14:textId="78EB7C60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7D0F706C" w14:textId="5458E1AF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70D6D98D" w14:textId="7D64F466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2500E8C3" w14:textId="2EEE567C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08789E21" w14:textId="16570B9E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246565A5" w14:textId="60F93C16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54830D54" w14:textId="42A33A97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0B0B7BFD" w14:textId="52A0572D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6C3D3103" w14:textId="028E2DDD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23822ECF" w14:textId="544A8588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49F18414" w14:textId="5164CCA8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230C1742" w14:textId="21E50ABB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6AD973E9" w14:textId="33409287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1D018F61" w14:textId="5FE638C7" w:rsidR="001A5A77" w:rsidRDefault="001A5A77" w:rsidP="001A5A7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lang w:val="en"/>
                              </w:rPr>
                            </w:pPr>
                          </w:p>
                          <w:p w14:paraId="196DBC3B" w14:textId="77777777" w:rsidR="001A5A77" w:rsidRDefault="001A5A77" w:rsidP="001A5A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</w:p>
                          <w:p w14:paraId="1E1D2182" w14:textId="6E38F075" w:rsidR="001A5A77" w:rsidRPr="001A5A77" w:rsidRDefault="001A5A77" w:rsidP="001A5A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1A5A77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The South Downs Natural Burial Site</w:t>
                            </w:r>
                          </w:p>
                          <w:p w14:paraId="3D9D800B" w14:textId="5FA10E06" w:rsidR="001A5A77" w:rsidRPr="00495022" w:rsidRDefault="001A5A77" w:rsidP="001A5A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E45F2F2" w14:textId="77777777" w:rsidR="001A5A77" w:rsidRPr="00495022" w:rsidRDefault="001A5A77" w:rsidP="001A5A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3C861CA9" w14:textId="77777777" w:rsidR="001A5A77" w:rsidRPr="00DF6686" w:rsidRDefault="001A5A77" w:rsidP="001A5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92F1" id="Text Box 9" o:spid="_x0000_s1028" type="#_x0000_t202" style="position:absolute;left:0;text-align:left;margin-left:-26.25pt;margin-top:17.05pt;width:317.25pt;height:3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heRQIAAIEEAAAOAAAAZHJzL2Uyb0RvYy54bWysVN9v2jAQfp+0/8Hy+0ig0JaIUDEqpkmo&#10;rQRTn43jkEi2z7MNCfvrd3YIpd2epr0457vz/fi+u8weWiXJUVhXg87pcJBSIjSHotb7nP7Yrr7c&#10;U+I80wWToEVOT8LRh/nnT7PGZGIEFchCWIJBtMsak9PKe5MlieOVUMwNwAiNxhKsYh6vdp8UljUY&#10;XclklKa3SQO2MBa4cA61j52RzmP8shTcP5elE57InGJtPp42nrtwJvMZy/aWmarm5zLYP1ShWK0x&#10;6SXUI/OMHGz9RyhVcwsOSj/goBIoy5qL2AN2M0w/dLOpmBGxFwTHmQtM7v+F5U/HF0vqIqdTSjRT&#10;SNFWtJ58hZZMAzqNcRk6bQy6+RbVyHKvd6gMTbelVeGL7RC0I86nC7YhGEflOB1N07sJJRxtN9P7&#10;4XgS0U/enhvr/DcBigQhpxbJi5iy49p5LAVde5eQzYGsi1UtZbyEgRFLacmRIdXSxyLxxTsvqUmT&#10;09sbTB0eaQjPu8hSY4LQbNdUkHy7ayM0o77hHRQnxMFCN0fO8FWNta6Z8y/M4uBg67gM/hmPUgLm&#10;grNESQX219/0wR/5RCslDQ5iTt3PA7OCEvldI9PT4XgcJjdexpO7EV7stWV3bdEHtQQEYIhrZ3gU&#10;g7+XvVhaUK+4M4uQFU1Mc8ydU9+LS9+tB+4cF4tFdMJZNcyv9cbwEDpgF5jYtq/MmjNdHpl+gn5k&#10;WfaBtc63Q31x8FDWkdKAc4fqGX6c88j0eSfDIl3fo9fbn2P+GwAA//8DAFBLAwQUAAYACAAAACEA&#10;V2rmaOIAAAAKAQAADwAAAGRycy9kb3ducmV2LnhtbEyPy07DMBBF90j8gzVIbFDrPEipQiYVQjwk&#10;djQ8xM6NhyQiHkexm4S/x6xgOZqje88tdovpxUSj6ywjxOsIBHFtdccNwkt1v9qCcF6xVr1lQvgm&#10;B7vy9KRQubYzP9O0940IIexyhdB6P+RSurolo9zaDsTh92lHo3w4x0bqUc0h3PQyiaKNNKrj0NCq&#10;gW5bqr/2R4PwcdG8P7nl4XVOs3S4e5yqqzddIZ6fLTfXIDwt/g+GX/2gDmVwOtgjayd6hFWWZAFF&#10;SC9jEAHItkkYd0DYbOIYZFnI/xPKHwAAAP//AwBQSwECLQAUAAYACAAAACEAtoM4kv4AAADhAQAA&#10;EwAAAAAAAAAAAAAAAAAAAAAAW0NvbnRlbnRfVHlwZXNdLnhtbFBLAQItABQABgAIAAAAIQA4/SH/&#10;1gAAAJQBAAALAAAAAAAAAAAAAAAAAC8BAABfcmVscy8ucmVsc1BLAQItABQABgAIAAAAIQDKWAhe&#10;RQIAAIEEAAAOAAAAAAAAAAAAAAAAAC4CAABkcnMvZTJvRG9jLnhtbFBLAQItABQABgAIAAAAIQBX&#10;auZo4gAAAAoBAAAPAAAAAAAAAAAAAAAAAJ8EAABkcnMvZG93bnJldi54bWxQSwUGAAAAAAQABADz&#10;AAAArgUAAAAA&#10;" fillcolor="white [3201]" stroked="f" strokeweight=".5pt">
                <v:textbox>
                  <w:txbxContent>
                    <w:p w14:paraId="75F7C716" w14:textId="379F2B6A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  <w:t>The Blessing</w:t>
                      </w:r>
                    </w:p>
                    <w:p w14:paraId="705145B1" w14:textId="78EB7C60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7D0F706C" w14:textId="5458E1AF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70D6D98D" w14:textId="7D64F466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2500E8C3" w14:textId="2EEE567C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08789E21" w14:textId="16570B9E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246565A5" w14:textId="60F93C16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54830D54" w14:textId="42A33A97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0B0B7BFD" w14:textId="52A0572D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6C3D3103" w14:textId="028E2DDD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23822ECF" w14:textId="544A8588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49F18414" w14:textId="5164CCA8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230C1742" w14:textId="21E50ABB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6AD973E9" w14:textId="33409287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1D018F61" w14:textId="5FE638C7" w:rsidR="001A5A77" w:rsidRDefault="001A5A77" w:rsidP="001A5A7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  <w:lang w:val="en"/>
                        </w:rPr>
                      </w:pPr>
                    </w:p>
                    <w:p w14:paraId="196DBC3B" w14:textId="77777777" w:rsidR="001A5A77" w:rsidRDefault="001A5A77" w:rsidP="001A5A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</w:p>
                    <w:p w14:paraId="1E1D2182" w14:textId="6E38F075" w:rsidR="001A5A77" w:rsidRPr="001A5A77" w:rsidRDefault="001A5A77" w:rsidP="001A5A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1A5A77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The South Downs Natural Burial Site</w:t>
                      </w:r>
                    </w:p>
                    <w:p w14:paraId="3D9D800B" w14:textId="5FA10E06" w:rsidR="001A5A77" w:rsidRPr="00495022" w:rsidRDefault="001A5A77" w:rsidP="001A5A77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E45F2F2" w14:textId="77777777" w:rsidR="001A5A77" w:rsidRPr="00495022" w:rsidRDefault="001A5A77" w:rsidP="001A5A77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3C861CA9" w14:textId="77777777" w:rsidR="001A5A77" w:rsidRPr="00DF6686" w:rsidRDefault="001A5A77" w:rsidP="001A5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90C5A" w14:textId="6D524CE2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1D7B9ADC" w14:textId="095C6BC5" w:rsidR="00DA7CAB" w:rsidRDefault="001A5A77" w:rsidP="00DA7CAB">
      <w:pPr>
        <w:jc w:val="center"/>
        <w:rPr>
          <w:rFonts w:ascii="Georgia" w:hAnsi="Georgia" w:cs="Tahoma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4FECF98A" wp14:editId="7CDC1E20">
            <wp:simplePos x="0" y="0"/>
            <wp:positionH relativeFrom="column">
              <wp:posOffset>523875</wp:posOffset>
            </wp:positionH>
            <wp:positionV relativeFrom="paragraph">
              <wp:posOffset>182880</wp:posOffset>
            </wp:positionV>
            <wp:extent cx="2416093" cy="322072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rial 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93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0AC4F" w14:textId="1AD5362C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110F29FE" w14:textId="5476206A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0DCAC035" w14:textId="71324B3D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363C56F2" w14:textId="168CF3B2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43E04367" w14:textId="542642D9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0D8696D2" w14:textId="2DF8E35C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7F54A5F1" w14:textId="701D5073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6D6EFC78" w14:textId="3CAF29EE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55D8736A" w14:textId="213C88E9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6BD09208" w14:textId="51027E99" w:rsidR="00DA7CAB" w:rsidRDefault="00495022" w:rsidP="00DA7CAB">
      <w:pPr>
        <w:jc w:val="center"/>
        <w:rPr>
          <w:rFonts w:ascii="Georgia" w:hAnsi="Georgia" w:cs="Tahoma"/>
          <w:b/>
          <w:sz w:val="36"/>
          <w:szCs w:val="36"/>
        </w:rPr>
      </w:pPr>
      <w:r>
        <w:rPr>
          <w:rFonts w:ascii="Georgia" w:hAnsi="Georgi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F8F71" wp14:editId="1C13EEE9">
                <wp:simplePos x="0" y="0"/>
                <wp:positionH relativeFrom="column">
                  <wp:posOffset>5353050</wp:posOffset>
                </wp:positionH>
                <wp:positionV relativeFrom="paragraph">
                  <wp:posOffset>347345</wp:posOffset>
                </wp:positionV>
                <wp:extent cx="2609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4660" id="Straight Connector 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27.35pt" to="62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cPzwEAAAMEAAAOAAAAZHJzL2Uyb0RvYy54bWysU02P0zAQvSPxHyzfadJKXS1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XNy17++XfAX6etbcgJFS&#10;/gDoRfnppbOhyFad2n9MmYtx6jWlbLtQ1oTODk/WuRqUgYGNI7FXfNX5OC8tM+5VFkcF2RQh59br&#10;Xz45OLN+AcNWcLPzWr0O4Y1TaQ0hX3ld4OwCM9zBBGz/DLzkFyjUAf0b8ISolTHkCextQPpd9ZsV&#10;5px/deCsu1jwgsOpXmq1hietOnd5FWWUX8cVfnu76x8AAAD//wMAUEsDBBQABgAIAAAAIQCH0+tP&#10;3wAAAAoBAAAPAAAAZHJzL2Rvd25yZXYueG1sTI/BTsMwEETvSP0Haytxo05LWqI0TlUhuCAuCT3A&#10;zY23cdR4ncZOE/4eVxzguLOjmTfZbjItu2LvGksClosIGFJlVUO1gMPH60MCzHlJSraWUMA3Otjl&#10;s7tMpsqOVOC19DULIeRSKUB736Wcu0qjkW5hO6TwO9neSB/Ovuaql2MINy1fRdGGG9lQaNCyw2eN&#10;1bkcjIC3y7s7xJvipfi8JOX4dRp0bVGI+/m03wLzOPk/M9zwAzrkgeloB1KOtQKS+DFs8QLW8ROw&#10;m2G1joNy/FV4nvH/E/IfAAAA//8DAFBLAQItABQABgAIAAAAIQC2gziS/gAAAOEBAAATAAAAAAAA&#10;AAAAAAAAAAAAAABbQ29udGVudF9UeXBlc10ueG1sUEsBAi0AFAAGAAgAAAAhADj9If/WAAAAlAEA&#10;AAsAAAAAAAAAAAAAAAAALwEAAF9yZWxzLy5yZWxzUEsBAi0AFAAGAAgAAAAhABd4hw/PAQAAAwQA&#10;AA4AAAAAAAAAAAAAAAAALgIAAGRycy9lMm9Eb2MueG1sUEsBAi0AFAAGAAgAAAAhAIfT60/fAAAA&#10;CgEAAA8AAAAAAAAAAAAAAAAAKQQAAGRycy9kb3ducmV2LnhtbFBLBQYAAAAABAAEAPMAAAA1BQAA&#10;AAA=&#10;" strokecolor="black [3213]"/>
            </w:pict>
          </mc:Fallback>
        </mc:AlternateContent>
      </w:r>
    </w:p>
    <w:p w14:paraId="3B7F25A8" w14:textId="77777777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17D4757A" w14:textId="77777777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4CAB7BD2" w14:textId="77777777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69BA1176" w14:textId="756B92BC" w:rsidR="00DA7CAB" w:rsidRDefault="00FA670B" w:rsidP="00DA7CAB">
      <w:pPr>
        <w:jc w:val="center"/>
        <w:rPr>
          <w:rFonts w:ascii="Georgia" w:hAnsi="Georgia" w:cs="Tahoma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D6192AB" wp14:editId="4CC52143">
                <wp:simplePos x="0" y="0"/>
                <wp:positionH relativeFrom="column">
                  <wp:posOffset>295275</wp:posOffset>
                </wp:positionH>
                <wp:positionV relativeFrom="paragraph">
                  <wp:posOffset>-218440</wp:posOffset>
                </wp:positionV>
                <wp:extent cx="3714911" cy="64960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911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8868" w14:textId="7284323F" w:rsidR="00F15355" w:rsidRPr="00FA670B" w:rsidRDefault="0024389E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Funeral and </w:t>
                            </w:r>
                            <w:r w:rsidR="00F15355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Service of </w:t>
                            </w: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Thanksgiving</w:t>
                            </w:r>
                            <w:r w:rsidR="001F61DA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5355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the life of</w:t>
                            </w:r>
                          </w:p>
                          <w:p w14:paraId="087DB958" w14:textId="5A3C2C13" w:rsidR="00F15355" w:rsidRPr="00FA670B" w:rsidRDefault="00F15355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62947F1E" w14:textId="48BA64F4" w:rsidR="009B6EAA" w:rsidRPr="00FA670B" w:rsidRDefault="009B6EAA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429DE1B5" w14:textId="5AA44F99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6C8E7759" w14:textId="30857836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0B61723B" w14:textId="34680745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15EBA0A2" w14:textId="0B7E3408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039ECDD5" w14:textId="7E4B1D52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22B0D4CB" w14:textId="74E028EA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568E898D" w14:textId="353FB978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68BB02DD" w14:textId="6969C30E" w:rsid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196CEA12" w14:textId="77777777" w:rsidR="00FA670B" w:rsidRPr="00FA670B" w:rsidRDefault="00FA670B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5173BD34" w14:textId="6D35C39A" w:rsidR="00F15355" w:rsidRPr="00FA670B" w:rsidRDefault="0024389E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Chris Clarke</w:t>
                            </w:r>
                          </w:p>
                          <w:p w14:paraId="4D3711BF" w14:textId="54B097D7" w:rsidR="00F15355" w:rsidRPr="00FA670B" w:rsidRDefault="00F15355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51C0E989" w14:textId="77777777" w:rsidR="009B6EAA" w:rsidRPr="00FA670B" w:rsidRDefault="00F15355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Church of St Michael the Archangel</w:t>
                            </w:r>
                          </w:p>
                          <w:p w14:paraId="475781E3" w14:textId="4D36FE27" w:rsidR="00F15355" w:rsidRPr="00FA670B" w:rsidRDefault="00F15355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Southampton</w:t>
                            </w:r>
                          </w:p>
                          <w:p w14:paraId="6549653A" w14:textId="4BBD401B" w:rsidR="00F15355" w:rsidRPr="00FA670B" w:rsidRDefault="00F15355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14:paraId="36512413" w14:textId="6B661075" w:rsidR="00F15355" w:rsidRPr="00FA670B" w:rsidRDefault="0024389E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Fri</w:t>
                            </w:r>
                            <w:r w:rsidR="00F15355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3 May</w:t>
                            </w:r>
                            <w:r w:rsidR="00F15355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16F99931" w14:textId="59440D27" w:rsidR="00AB56BB" w:rsidRPr="00FA670B" w:rsidRDefault="0024389E" w:rsidP="001F61DA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1.30</w:t>
                            </w:r>
                            <w:r w:rsidR="00F15355" w:rsidRPr="00FA670B">
                              <w:rPr>
                                <w:rFonts w:ascii="Georgia" w:hAnsi="Georgia" w:cs="Tahom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5DACFA60" w14:textId="77777777" w:rsidR="00722E04" w:rsidRPr="00FA670B" w:rsidRDefault="00722E04" w:rsidP="00722E0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CA7CA1" w14:textId="77777777" w:rsidR="00495022" w:rsidRDefault="00495022" w:rsidP="00495022">
                            <w:pPr>
                              <w:ind w:left="1440"/>
                            </w:pPr>
                          </w:p>
                          <w:p w14:paraId="767D10D3" w14:textId="5D07656A" w:rsidR="00273CE6" w:rsidRPr="00495022" w:rsidRDefault="00495022" w:rsidP="00495022">
                            <w:pPr>
                              <w:ind w:left="1440"/>
                            </w:pPr>
                            <w:r w:rsidRPr="00495022">
                              <w:t xml:space="preserve">Minister: </w:t>
                            </w:r>
                            <w:r>
                              <w:t xml:space="preserve">   </w:t>
                            </w:r>
                            <w:r w:rsidRPr="00495022">
                              <w:t>Rev Phil Hand</w:t>
                            </w:r>
                          </w:p>
                          <w:p w14:paraId="56835574" w14:textId="42C00EDF" w:rsidR="00495022" w:rsidRPr="00495022" w:rsidRDefault="00495022" w:rsidP="00495022">
                            <w:pPr>
                              <w:ind w:left="1440"/>
                            </w:pPr>
                            <w:r w:rsidRPr="00495022">
                              <w:t xml:space="preserve">Organist: </w:t>
                            </w:r>
                            <w:r>
                              <w:t xml:space="preserve">  </w:t>
                            </w:r>
                            <w:r w:rsidRPr="00495022">
                              <w:t>Duncan Bradley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92AB" id="Text Box 12" o:spid="_x0000_s1029" type="#_x0000_t202" style="position:absolute;left:0;text-align:left;margin-left:23.25pt;margin-top:-17.2pt;width:292.5pt;height:511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tchQIAABkFAAAOAAAAZHJzL2Uyb0RvYy54bWysVNmO2yAUfa/Uf0C8Z7yMs9iKM5qlqSpN&#10;F2mmH0AAx6gYKJDY06r/3gtO0nTaSlVVP2CWy+Hcew4sr4ZOoj23TmhV4+wixYgrqplQ2xp/fFxP&#10;Fhg5TxQjUite4yfu8NXq5Ytlbyqe61ZLxi0CEOWq3tS49d5USeJoyzviLrThChYbbTviYWi3CbOk&#10;B/ROJnmazpJeW2asptw5mL0bF/Eq4jcNp/590zjukawxcPOxtbHdhDZZLUm1tcS0gh5okH9g0RGh&#10;4NAT1B3xBO2s+AWqE9Rqpxt/QXWX6KYRlMccIJssfZbNQ0sMj7lAcZw5lcn9P1j6bv/BIsFAuwwj&#10;RTrQ6JEPHt3oAWV5qE9vXAVhDwYC/QDzEBtzdeZe008OKX3bErXl19bqvuWEAb8s7EzOto44LoBs&#10;+reawTlk53UEGhrbheJBORCgg05PJ20CFwqTl/OsKANHCmuzopyl06heQqrjdmOdf811h0KnxhbE&#10;j/Bkf+98oEOqY0g4zWkp2FpIGQd2u7mVFu0JGGUdv5jBszCpQrDSYduIOM4ASzgjrAW+UfivZZYX&#10;6U1eTtazxXxSrIvppJyni0malTdAvyiLu/W3QDArqlYwxtW9UPxowqz4O5EP12G0T7Qh6mtcTvPp&#10;qNEfk0zj97skO+HhTkrR1XhxCiJVUPaVYpA2qTwRcuwnP9OPVYYaHP+xKtEHQfrRBH7YDNFyl0d7&#10;bTR7AmNYDbKB+vCeQKfV9gtGPdzNGrvPO2I5RvKNAnOVWVGEyxwHxXSew8Cer2zOV4iiAFVjj9HY&#10;vfXjA7AzVmxbOGm0s9LXYMhGRKsE546sDjaG+xdzOrwV4YKfj2PUjxdt9R0AAP//AwBQSwMEFAAG&#10;AAgAAAAhABbz9kjfAAAACgEAAA8AAABkcnMvZG93bnJldi54bWxMj8FuwjAMhu+T9g6RJ+0yQcoo&#10;oZS6aJu0aVcYD+C2oa1onKoJtLz9stM42v70+/uz3WQ6cdWDay0jLOYRCM2lrVquEY4/n7MEhPPE&#10;FXWWNcJNO9jljw8ZpZUdea+vB1+LEMIuJYTG+z6V0pWNNuTmttccbic7GPJhHGpZDTSGcNPJ1yhS&#10;0lDL4UNDvf5odHk+XAzC6Xt8WW3G4ssf1/tYvVO7LuwN8flpetuC8Hry/zD86Qd1yINTYS9cOdEh&#10;xGoVSITZMo5BBEAtF2FTIGySRIHMM3lfIf8FAAD//wMAUEsBAi0AFAAGAAgAAAAhALaDOJL+AAAA&#10;4QEAABMAAAAAAAAAAAAAAAAAAAAAAFtDb250ZW50X1R5cGVzXS54bWxQSwECLQAUAAYACAAAACEA&#10;OP0h/9YAAACUAQAACwAAAAAAAAAAAAAAAAAvAQAAX3JlbHMvLnJlbHNQSwECLQAUAAYACAAAACEA&#10;wt+LXIUCAAAZBQAADgAAAAAAAAAAAAAAAAAuAgAAZHJzL2Uyb0RvYy54bWxQSwECLQAUAAYACAAA&#10;ACEAFvP2SN8AAAAKAQAADwAAAAAAAAAAAAAAAADfBAAAZHJzL2Rvd25yZXYueG1sUEsFBgAAAAAE&#10;AAQA8wAAAOsFAAAAAA==&#10;" stroked="f">
                <v:textbox>
                  <w:txbxContent>
                    <w:p w14:paraId="0F168868" w14:textId="7284323F" w:rsidR="00F15355" w:rsidRPr="00FA670B" w:rsidRDefault="0024389E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Funeral and </w:t>
                      </w:r>
                      <w:r w:rsidR="00F15355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Service of </w:t>
                      </w: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Thanksgiving</w:t>
                      </w:r>
                      <w:r w:rsidR="001F61DA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15355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for </w:t>
                      </w: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the life of</w:t>
                      </w:r>
                    </w:p>
                    <w:p w14:paraId="087DB958" w14:textId="5A3C2C13" w:rsidR="00F15355" w:rsidRPr="00FA670B" w:rsidRDefault="00F15355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62947F1E" w14:textId="48BA64F4" w:rsidR="009B6EAA" w:rsidRPr="00FA670B" w:rsidRDefault="009B6EAA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429DE1B5" w14:textId="5AA44F99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6C8E7759" w14:textId="30857836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0B61723B" w14:textId="34680745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15EBA0A2" w14:textId="0B7E3408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039ECDD5" w14:textId="7E4B1D52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22B0D4CB" w14:textId="74E028EA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568E898D" w14:textId="353FB978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68BB02DD" w14:textId="6969C30E" w:rsid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196CEA12" w14:textId="77777777" w:rsidR="00FA670B" w:rsidRPr="00FA670B" w:rsidRDefault="00FA670B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5173BD34" w14:textId="6D35C39A" w:rsidR="00F15355" w:rsidRPr="00FA670B" w:rsidRDefault="0024389E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Chris Clarke</w:t>
                      </w:r>
                    </w:p>
                    <w:p w14:paraId="4D3711BF" w14:textId="54B097D7" w:rsidR="00F15355" w:rsidRPr="00FA670B" w:rsidRDefault="00F15355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51C0E989" w14:textId="77777777" w:rsidR="009B6EAA" w:rsidRPr="00FA670B" w:rsidRDefault="00F15355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Church of St Michael the Archangel</w:t>
                      </w:r>
                    </w:p>
                    <w:p w14:paraId="475781E3" w14:textId="4D36FE27" w:rsidR="00F15355" w:rsidRPr="00FA670B" w:rsidRDefault="00F15355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Southampton</w:t>
                      </w:r>
                    </w:p>
                    <w:p w14:paraId="6549653A" w14:textId="4BBD401B" w:rsidR="00F15355" w:rsidRPr="00FA670B" w:rsidRDefault="00F15355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14:paraId="36512413" w14:textId="6B661075" w:rsidR="00F15355" w:rsidRPr="00FA670B" w:rsidRDefault="0024389E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Fri</w:t>
                      </w:r>
                      <w:r w:rsidR="00F15355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day </w:t>
                      </w: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3 May</w:t>
                      </w:r>
                      <w:r w:rsidR="00F15355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16F99931" w14:textId="59440D27" w:rsidR="00AB56BB" w:rsidRPr="00FA670B" w:rsidRDefault="0024389E" w:rsidP="001F61DA">
                      <w:pPr>
                        <w:jc w:val="center"/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1.30</w:t>
                      </w:r>
                      <w:r w:rsidR="00F15355" w:rsidRPr="00FA670B">
                        <w:rPr>
                          <w:rFonts w:ascii="Georgia" w:hAnsi="Georgia" w:cs="Tahoma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pm</w:t>
                      </w:r>
                    </w:p>
                    <w:p w14:paraId="5DACFA60" w14:textId="77777777" w:rsidR="00722E04" w:rsidRPr="00FA670B" w:rsidRDefault="00722E04" w:rsidP="00722E04">
                      <w:pPr>
                        <w:jc w:val="center"/>
                        <w:rPr>
                          <w:rFonts w:ascii="Georgia" w:hAnsi="Georgia" w:cs="Tahoma"/>
                          <w:b/>
                          <w:sz w:val="36"/>
                          <w:szCs w:val="36"/>
                        </w:rPr>
                      </w:pPr>
                    </w:p>
                    <w:p w14:paraId="7FCA7CA1" w14:textId="77777777" w:rsidR="00495022" w:rsidRDefault="00495022" w:rsidP="00495022">
                      <w:pPr>
                        <w:ind w:left="1440"/>
                      </w:pPr>
                    </w:p>
                    <w:p w14:paraId="767D10D3" w14:textId="5D07656A" w:rsidR="00273CE6" w:rsidRPr="00495022" w:rsidRDefault="00495022" w:rsidP="00495022">
                      <w:pPr>
                        <w:ind w:left="1440"/>
                      </w:pPr>
                      <w:r w:rsidRPr="00495022">
                        <w:t xml:space="preserve">Minister: </w:t>
                      </w:r>
                      <w:r>
                        <w:t xml:space="preserve">   </w:t>
                      </w:r>
                      <w:r w:rsidRPr="00495022">
                        <w:t>Rev Phil Hand</w:t>
                      </w:r>
                    </w:p>
                    <w:p w14:paraId="56835574" w14:textId="42C00EDF" w:rsidR="00495022" w:rsidRPr="00495022" w:rsidRDefault="00495022" w:rsidP="00495022">
                      <w:pPr>
                        <w:ind w:left="1440"/>
                      </w:pPr>
                      <w:r w:rsidRPr="00495022">
                        <w:t xml:space="preserve">Organist: </w:t>
                      </w:r>
                      <w:r>
                        <w:t xml:space="preserve">  </w:t>
                      </w:r>
                      <w:r w:rsidRPr="00495022">
                        <w:t>Duncan Bradley</w:t>
                      </w:r>
                    </w:p>
                  </w:txbxContent>
                </v:textbox>
              </v:shape>
            </w:pict>
          </mc:Fallback>
        </mc:AlternateContent>
      </w:r>
    </w:p>
    <w:p w14:paraId="223CC478" w14:textId="4AD2DF93" w:rsidR="00DA7CAB" w:rsidRDefault="00DA7CAB" w:rsidP="00DA7CAB">
      <w:pPr>
        <w:jc w:val="center"/>
        <w:rPr>
          <w:rFonts w:ascii="Georgia" w:hAnsi="Georgia" w:cs="Tahoma"/>
          <w:b/>
          <w:sz w:val="36"/>
          <w:szCs w:val="36"/>
        </w:rPr>
      </w:pPr>
    </w:p>
    <w:p w14:paraId="1049F8F4" w14:textId="12448325" w:rsidR="00DA7CAB" w:rsidRDefault="00495022" w:rsidP="00DA7CAB">
      <w:r>
        <w:rPr>
          <w:rFonts w:ascii="Georgia" w:hAnsi="Georgia" w:cs="Tahoma"/>
          <w:b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5DA3E03D" wp14:editId="645EE4CE">
            <wp:simplePos x="0" y="0"/>
            <wp:positionH relativeFrom="column">
              <wp:posOffset>866775</wp:posOffset>
            </wp:positionH>
            <wp:positionV relativeFrom="paragraph">
              <wp:posOffset>100330</wp:posOffset>
            </wp:positionV>
            <wp:extent cx="2726969" cy="2257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 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969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05574" w14:textId="43A6AA22" w:rsidR="00EA1CF7" w:rsidRDefault="00EA1CF7" w:rsidP="00FF2116">
      <w:pPr>
        <w:rPr>
          <w:b/>
        </w:rPr>
      </w:pPr>
    </w:p>
    <w:p w14:paraId="393AE815" w14:textId="72C07504" w:rsidR="00EA1CF7" w:rsidRDefault="00EA1CF7" w:rsidP="00FF2116">
      <w:pPr>
        <w:rPr>
          <w:b/>
        </w:rPr>
      </w:pPr>
    </w:p>
    <w:p w14:paraId="23E6362A" w14:textId="5AA1F518" w:rsidR="00EA1CF7" w:rsidRDefault="00EA1CF7" w:rsidP="00FF2116">
      <w:pPr>
        <w:rPr>
          <w:b/>
        </w:rPr>
      </w:pPr>
    </w:p>
    <w:p w14:paraId="51B8A19A" w14:textId="1C90ADE3" w:rsidR="00EA1CF7" w:rsidRDefault="00EA1CF7" w:rsidP="00FF2116">
      <w:pPr>
        <w:rPr>
          <w:b/>
        </w:rPr>
      </w:pPr>
    </w:p>
    <w:p w14:paraId="331C8190" w14:textId="254BFB84" w:rsidR="00EA1CF7" w:rsidRDefault="00EA1CF7" w:rsidP="00FF2116">
      <w:pPr>
        <w:rPr>
          <w:b/>
        </w:rPr>
      </w:pPr>
    </w:p>
    <w:p w14:paraId="67A34B60" w14:textId="7CB7B267" w:rsidR="00EA1CF7" w:rsidRDefault="00EA1CF7" w:rsidP="00FF2116">
      <w:pPr>
        <w:rPr>
          <w:b/>
        </w:rPr>
      </w:pPr>
    </w:p>
    <w:p w14:paraId="7E8F8873" w14:textId="010631F9" w:rsidR="002862C0" w:rsidRDefault="00EA1CF7" w:rsidP="00FF2116">
      <w:pPr>
        <w:rPr>
          <w:b/>
        </w:rPr>
      </w:pPr>
      <w:r>
        <w:rPr>
          <w:b/>
        </w:rPr>
        <w:br w:type="page"/>
      </w:r>
    </w:p>
    <w:p w14:paraId="6372972A" w14:textId="2780A1D0" w:rsidR="002862C0" w:rsidRDefault="00BF0835" w:rsidP="00FF2116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6150C3" wp14:editId="054B839A">
                <wp:simplePos x="0" y="0"/>
                <wp:positionH relativeFrom="column">
                  <wp:posOffset>-361950</wp:posOffset>
                </wp:positionH>
                <wp:positionV relativeFrom="paragraph">
                  <wp:posOffset>-189865</wp:posOffset>
                </wp:positionV>
                <wp:extent cx="4057650" cy="70294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878C7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Funeral and Service and Thanksgiving for the life of Chris Clarke</w:t>
                            </w:r>
                          </w:p>
                          <w:p w14:paraId="3E9E4F39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 Michael’s Church, Southampton</w:t>
                            </w:r>
                          </w:p>
                          <w:p w14:paraId="5A520AE2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Friday 3 May 2019, 1.30pm</w:t>
                            </w:r>
                          </w:p>
                          <w:p w14:paraId="5CA37E46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Opening sentences and welcome</w:t>
                            </w:r>
                          </w:p>
                          <w:p w14:paraId="07301F12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Hymn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24AEA2" w14:textId="77777777" w:rsidR="00FA670B" w:rsidRPr="00495022" w:rsidRDefault="00FA670B" w:rsidP="00FA670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 Thou who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camest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from above,</w:t>
                            </w:r>
                          </w:p>
                          <w:p w14:paraId="064C666E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pure celestial fire to impart,</w:t>
                            </w:r>
                          </w:p>
                          <w:p w14:paraId="3C023AD1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Kindle a flame of sacred love</w:t>
                            </w:r>
                          </w:p>
                          <w:p w14:paraId="3C9727E3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 the mean altar of my heart.</w:t>
                            </w:r>
                          </w:p>
                          <w:p w14:paraId="0DE1FFA4" w14:textId="77777777" w:rsidR="00FA670B" w:rsidRPr="00495022" w:rsidRDefault="00FA670B" w:rsidP="00FA670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There let it for thy glory burn</w:t>
                            </w:r>
                          </w:p>
                          <w:p w14:paraId="3218F7B1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With inextinguishable blaze,</w:t>
                            </w:r>
                          </w:p>
                          <w:p w14:paraId="02E31539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trembling to its source return</w:t>
                            </w:r>
                          </w:p>
                          <w:p w14:paraId="5CB1EFF7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 humble prayer, and fervent praise.</w:t>
                            </w:r>
                          </w:p>
                          <w:p w14:paraId="314FC2C8" w14:textId="77777777" w:rsidR="00FA670B" w:rsidRPr="00495022" w:rsidRDefault="00FA670B" w:rsidP="00FA670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Jesus, confirm my heart’s desire</w:t>
                            </w:r>
                          </w:p>
                          <w:p w14:paraId="5BF03A49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work, and think, and speak for thee;</w:t>
                            </w:r>
                          </w:p>
                          <w:p w14:paraId="29F8F53D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Still let me guard the holy fire,</w:t>
                            </w:r>
                          </w:p>
                          <w:p w14:paraId="4EE4DC28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still stir up the gift in me.</w:t>
                            </w:r>
                          </w:p>
                          <w:p w14:paraId="3CDED0CF" w14:textId="77777777" w:rsidR="00FA670B" w:rsidRPr="00495022" w:rsidRDefault="00FA670B" w:rsidP="00FA670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Ready for all thy perfect will, </w:t>
                            </w:r>
                          </w:p>
                          <w:p w14:paraId="4AFD6CB7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My acts of faith and love repeat,</w:t>
                            </w:r>
                          </w:p>
                          <w:p w14:paraId="77408850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Till death thy endless mercies seal,</w:t>
                            </w:r>
                          </w:p>
                          <w:p w14:paraId="01BA4B1E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ind w:firstLine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make my sacrifice complete.</w:t>
                            </w:r>
                          </w:p>
                          <w:p w14:paraId="62E080A8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Collect</w:t>
                            </w:r>
                          </w:p>
                          <w:p w14:paraId="59B4A72A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Reading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Proverbs 8:22-31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7DE9F4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Tributes to Chris Clarke 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Isabel, Leon and Dunstan Clarke</w:t>
                            </w:r>
                          </w:p>
                          <w:p w14:paraId="3384D423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Reading</w:t>
                            </w: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– Psalm 104:1-6, 16-19, 33-34</w:t>
                            </w:r>
                          </w:p>
                          <w:p w14:paraId="09CB19CA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Sermon</w:t>
                            </w:r>
                          </w:p>
                          <w:p w14:paraId="4FA9010C" w14:textId="77777777" w:rsidR="00FA670B" w:rsidRPr="00495022" w:rsidRDefault="00FA670B" w:rsidP="00FA67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Prayers</w:t>
                            </w:r>
                          </w:p>
                          <w:p w14:paraId="2199F8B6" w14:textId="77777777" w:rsidR="00FA670B" w:rsidRPr="00495022" w:rsidRDefault="00FA670B" w:rsidP="0049502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During the prayers, the response is:</w:t>
                            </w:r>
                          </w:p>
                          <w:p w14:paraId="7FA8CE38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</w:rPr>
                              <w:t>Lord in your mercy,</w:t>
                            </w:r>
                          </w:p>
                          <w:p w14:paraId="09FC4736" w14:textId="77777777" w:rsidR="00FA670B" w:rsidRPr="00495022" w:rsidRDefault="00FA670B" w:rsidP="0049502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Hear our prayer</w:t>
                            </w:r>
                          </w:p>
                          <w:p w14:paraId="3AB89EA9" w14:textId="77777777" w:rsidR="00495022" w:rsidRPr="00495022" w:rsidRDefault="00495022" w:rsidP="0049502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</w:rPr>
                              <w:t>And at the end we all say:</w:t>
                            </w:r>
                          </w:p>
                          <w:p w14:paraId="57AB7EA1" w14:textId="77777777" w:rsidR="00495022" w:rsidRPr="00495022" w:rsidRDefault="00495022" w:rsidP="0049502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God of mercy,</w:t>
                            </w:r>
                          </w:p>
                          <w:p w14:paraId="6925BA08" w14:textId="77777777" w:rsidR="00495022" w:rsidRPr="00495022" w:rsidRDefault="00495022" w:rsidP="0049502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entrusting into your hands all that you have made,</w:t>
                            </w:r>
                          </w:p>
                          <w:p w14:paraId="675EB30C" w14:textId="77777777" w:rsidR="00495022" w:rsidRPr="00495022" w:rsidRDefault="00495022" w:rsidP="0049502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and rejoicing in our communion with all your faithful people,</w:t>
                            </w:r>
                          </w:p>
                          <w:p w14:paraId="3707D403" w14:textId="77777777" w:rsidR="00495022" w:rsidRPr="00495022" w:rsidRDefault="00495022" w:rsidP="0049502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we make our prayers through Jesus Christ our Saviour.</w:t>
                            </w:r>
                          </w:p>
                          <w:p w14:paraId="425D4C35" w14:textId="77777777" w:rsidR="00495022" w:rsidRPr="00495022" w:rsidRDefault="00495022" w:rsidP="0049502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Amen.</w:t>
                            </w:r>
                          </w:p>
                          <w:p w14:paraId="0A069BBB" w14:textId="3A911765" w:rsidR="00A73A02" w:rsidRDefault="00A73A02" w:rsidP="00A73A02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B3B5BF3" w14:textId="77777777" w:rsidR="00A73A02" w:rsidRPr="00A73A02" w:rsidRDefault="00A73A02" w:rsidP="00A73A02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50C3" id="Text Box 14" o:spid="_x0000_s1030" type="#_x0000_t202" style="position:absolute;margin-left:-28.5pt;margin-top:-14.95pt;width:319.5pt;height:55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lwgwIAABkFAAAOAAAAZHJzL2Uyb0RvYy54bWysVNmO2yAUfa/Uf0C8Z7zIWWyNM5pJmqrS&#10;dJFm+gHExjGqzaVAYk+r/nsvkKSZLlJV1Q8YuJdzl3Pg+mbsO3Lg2giQJU2uYkq4rKAWclfSj4+b&#10;yYISY5msWQeSl/SJG3qzfPnielAFT6GFruaaIIg0xaBK2lqriigyVct7Zq5AcYnGBnTPLC71Lqo1&#10;GxC976I0jmfRALpWGipuDO6ug5EuPX7T8Mq+bxrDLelKirlZP2o/bt0YLa9ZsdNMtaI6psH+IYue&#10;CYlBz1BrZhnZa/ELVC8qDQYae1VBH0HTiIr7GrCaJP6pmoeWKe5rweYYdW6T+X+w1bvDB01Ejdxh&#10;eyTrkaNHPlpyByNJMtefQZkC3R4UOtoR99HX12rUPVSfDJGwapnc8VutYWg5qzG/xJ2MLo4GHONA&#10;tsNbqDEO21vwQGOje9c8bAdBdEzk6cyNy6XCzSyezmdTNFVom8dpnuHCxWDF6bjSxr7m0BM3KalG&#10;8j08O9wbG1xPLi6agU7UG9F1fqF321WnyYGhUDb+O6I/c+ukc5bgjgXEsINZYgxnc/l64r/mSZrF&#10;d2k+2cwW80m2yaaTfB4vJnGS3+WzOMuz9eabSzDJilbUNZf3QvKTCJPs70g+XocgHy9DMpQ0n6bT&#10;wNEfi4z997sie2HxTnaiL+ni7MQKx+wrWWPZrLBMdGEePU/fE4I9OP19V7wOHPVBBHbcjl5yZ3lt&#10;oX5CYWhA2pBifE9w0oL+QsmAd7Ok5vOeaU5J90aiuPIky9DN+kU2nae40JeW7aWFyQqhSmopCdOV&#10;DQ/AXmmxazFSkLOEWxRkI7xUnHJDVkcZ4/3zNR3fCnfBL9fe68eLtvwOAAD//wMAUEsDBBQABgAI&#10;AAAAIQB5B9Db4AAAAAwBAAAPAAAAZHJzL2Rvd25yZXYueG1sTI/NboMwEITvlfIO1kbqpUpMUIkD&#10;xURtpVa95ucBFnAAFa8RdgJ5+25P7W13ZzT7Tb6fbS9uZvSdIw2bdQTCUOXqjhoN59PHagfCB6Qa&#10;e0dGw9142BeLhxyz2k10MLdjaASHkM9QQxvCkEnpq9ZY9Gs3GGLt4kaLgdexkfWIE4fbXsZRtJUW&#10;O+IPLQ7mvTXV9/FqNVy+pqckncrPcFaH5+0bdqp0d60fl/PrC4hg5vBnhl98RoeCmUp3pdqLXsMq&#10;Udwl8BCnKQh2JLuYLyVbI6U2IItc/i9R/AAAAP//AwBQSwECLQAUAAYACAAAACEAtoM4kv4AAADh&#10;AQAAEwAAAAAAAAAAAAAAAAAAAAAAW0NvbnRlbnRfVHlwZXNdLnhtbFBLAQItABQABgAIAAAAIQA4&#10;/SH/1gAAAJQBAAALAAAAAAAAAAAAAAAAAC8BAABfcmVscy8ucmVsc1BLAQItABQABgAIAAAAIQCb&#10;TSlwgwIAABkFAAAOAAAAAAAAAAAAAAAAAC4CAABkcnMvZTJvRG9jLnhtbFBLAQItABQABgAIAAAA&#10;IQB5B9Db4AAAAAwBAAAPAAAAAAAAAAAAAAAAAN0EAABkcnMvZG93bnJldi54bWxQSwUGAAAAAAQA&#10;BADzAAAA6gUAAAAA&#10;" stroked="f">
                <v:textbox>
                  <w:txbxContent>
                    <w:p w14:paraId="4FD878C7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Funeral and Service and Thanksgiving for the life of Chris Clarke</w:t>
                      </w:r>
                    </w:p>
                    <w:p w14:paraId="3E9E4F39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 Michael’s Church, Southampton</w:t>
                      </w:r>
                    </w:p>
                    <w:p w14:paraId="5A520AE2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Friday 3 May 2019, 1.30pm</w:t>
                      </w:r>
                    </w:p>
                    <w:p w14:paraId="5CA37E46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Opening sentences and welcome</w:t>
                      </w:r>
                    </w:p>
                    <w:p w14:paraId="07301F12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Hymn</w:t>
                      </w: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24AEA2" w14:textId="77777777" w:rsidR="00FA670B" w:rsidRPr="00495022" w:rsidRDefault="00FA670B" w:rsidP="00FA670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 Thou who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camest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from above,</w:t>
                      </w:r>
                    </w:p>
                    <w:p w14:paraId="064C666E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pure celestial fire to impart,</w:t>
                      </w:r>
                    </w:p>
                    <w:p w14:paraId="3C023AD1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Kindle a flame of sacred love</w:t>
                      </w:r>
                    </w:p>
                    <w:p w14:paraId="3C9727E3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 the mean altar of my heart.</w:t>
                      </w:r>
                    </w:p>
                    <w:p w14:paraId="0DE1FFA4" w14:textId="77777777" w:rsidR="00FA670B" w:rsidRPr="00495022" w:rsidRDefault="00FA670B" w:rsidP="00FA670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There let it for thy glory burn</w:t>
                      </w:r>
                    </w:p>
                    <w:p w14:paraId="3218F7B1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With inextinguishable blaze,</w:t>
                      </w:r>
                    </w:p>
                    <w:p w14:paraId="02E31539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trembling to its source return</w:t>
                      </w:r>
                    </w:p>
                    <w:p w14:paraId="5CB1EFF7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 humble prayer, and fervent praise.</w:t>
                      </w:r>
                    </w:p>
                    <w:p w14:paraId="314FC2C8" w14:textId="77777777" w:rsidR="00FA670B" w:rsidRPr="00495022" w:rsidRDefault="00FA670B" w:rsidP="00FA670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Jesus, confirm my heart’s desire</w:t>
                      </w:r>
                    </w:p>
                    <w:p w14:paraId="5BF03A49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work, and think, and speak for thee;</w:t>
                      </w:r>
                    </w:p>
                    <w:p w14:paraId="29F8F53D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Still let me guard the holy fire,</w:t>
                      </w:r>
                    </w:p>
                    <w:p w14:paraId="4EE4DC28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still stir up the gift in me.</w:t>
                      </w:r>
                    </w:p>
                    <w:p w14:paraId="3CDED0CF" w14:textId="77777777" w:rsidR="00FA670B" w:rsidRPr="00495022" w:rsidRDefault="00FA670B" w:rsidP="00FA670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Ready for all thy perfect will, </w:t>
                      </w:r>
                    </w:p>
                    <w:p w14:paraId="4AFD6CB7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My acts of faith and love repeat,</w:t>
                      </w:r>
                    </w:p>
                    <w:p w14:paraId="77408850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Till death thy endless mercies seal,</w:t>
                      </w:r>
                    </w:p>
                    <w:p w14:paraId="01BA4B1E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ind w:firstLine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make my sacrifice complete.</w:t>
                      </w:r>
                    </w:p>
                    <w:p w14:paraId="62E080A8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Collect</w:t>
                      </w:r>
                    </w:p>
                    <w:p w14:paraId="59B4A72A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Reading</w:t>
                      </w: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– </w:t>
                      </w: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Proverbs 8:22-31</w:t>
                      </w: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7DE9F4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Tributes to Chris Clarke </w:t>
                      </w: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49502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Isabel, Leon and Dunstan Clarke</w:t>
                      </w:r>
                    </w:p>
                    <w:p w14:paraId="3384D423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Reading</w:t>
                      </w:r>
                      <w:r w:rsidRPr="0049502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– Psalm 104:1-6, 16-19, 33-34</w:t>
                      </w:r>
                    </w:p>
                    <w:p w14:paraId="09CB19CA" w14:textId="77777777" w:rsidR="00FA670B" w:rsidRPr="00495022" w:rsidRDefault="00FA670B" w:rsidP="00FA670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Sermon</w:t>
                      </w:r>
                    </w:p>
                    <w:p w14:paraId="4FA9010C" w14:textId="77777777" w:rsidR="00FA670B" w:rsidRPr="00495022" w:rsidRDefault="00FA670B" w:rsidP="00FA67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Prayers</w:t>
                      </w:r>
                    </w:p>
                    <w:p w14:paraId="2199F8B6" w14:textId="77777777" w:rsidR="00FA670B" w:rsidRPr="00495022" w:rsidRDefault="00FA670B" w:rsidP="00495022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During the prayers, the response is:</w:t>
                      </w:r>
                    </w:p>
                    <w:p w14:paraId="7FA8CE38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</w:rPr>
                        <w:t>Lord in your mercy,</w:t>
                      </w:r>
                    </w:p>
                    <w:p w14:paraId="09FC4736" w14:textId="77777777" w:rsidR="00FA670B" w:rsidRPr="00495022" w:rsidRDefault="00FA670B" w:rsidP="00495022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Hear our prayer</w:t>
                      </w:r>
                    </w:p>
                    <w:p w14:paraId="3AB89EA9" w14:textId="77777777" w:rsidR="00495022" w:rsidRPr="00495022" w:rsidRDefault="00495022" w:rsidP="00495022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</w:rPr>
                        <w:t>And at the end we all say:</w:t>
                      </w:r>
                    </w:p>
                    <w:p w14:paraId="57AB7EA1" w14:textId="77777777" w:rsidR="00495022" w:rsidRPr="00495022" w:rsidRDefault="00495022" w:rsidP="0049502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God of mercy,</w:t>
                      </w:r>
                    </w:p>
                    <w:p w14:paraId="6925BA08" w14:textId="77777777" w:rsidR="00495022" w:rsidRPr="00495022" w:rsidRDefault="00495022" w:rsidP="0049502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entrusting into your hands all that you have made,</w:t>
                      </w:r>
                    </w:p>
                    <w:p w14:paraId="675EB30C" w14:textId="77777777" w:rsidR="00495022" w:rsidRPr="00495022" w:rsidRDefault="00495022" w:rsidP="0049502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and rejoicing in our communion with all your faithful people,</w:t>
                      </w:r>
                    </w:p>
                    <w:p w14:paraId="3707D403" w14:textId="77777777" w:rsidR="00495022" w:rsidRPr="00495022" w:rsidRDefault="00495022" w:rsidP="0049502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we make our prayers through Jesus Christ our Saviour.</w:t>
                      </w:r>
                    </w:p>
                    <w:p w14:paraId="425D4C35" w14:textId="77777777" w:rsidR="00495022" w:rsidRPr="00495022" w:rsidRDefault="00495022" w:rsidP="0049502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Amen.</w:t>
                      </w:r>
                    </w:p>
                    <w:p w14:paraId="0A069BBB" w14:textId="3A911765" w:rsidR="00A73A02" w:rsidRDefault="00A73A02" w:rsidP="00A73A02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B3B5BF3" w14:textId="77777777" w:rsidR="00A73A02" w:rsidRPr="00A73A02" w:rsidRDefault="00A73A02" w:rsidP="00A73A02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E1BF8" w14:textId="6F1C70AE" w:rsidR="002862C0" w:rsidRDefault="002862C0" w:rsidP="00FF2116">
      <w:pPr>
        <w:rPr>
          <w:b/>
        </w:rPr>
      </w:pPr>
    </w:p>
    <w:p w14:paraId="2423E0A6" w14:textId="7571AF26" w:rsidR="002862C0" w:rsidRDefault="002862C0" w:rsidP="00FF2116">
      <w:pPr>
        <w:rPr>
          <w:b/>
        </w:rPr>
      </w:pPr>
    </w:p>
    <w:p w14:paraId="0F6DF4D5" w14:textId="62C5938A" w:rsidR="002862C0" w:rsidRDefault="002862C0" w:rsidP="00FF2116">
      <w:pPr>
        <w:rPr>
          <w:b/>
        </w:rPr>
      </w:pPr>
    </w:p>
    <w:p w14:paraId="08564F85" w14:textId="2153EA72" w:rsidR="002862C0" w:rsidRDefault="002862C0" w:rsidP="00FF2116">
      <w:pPr>
        <w:rPr>
          <w:b/>
        </w:rPr>
      </w:pPr>
    </w:p>
    <w:p w14:paraId="7235675F" w14:textId="5A1E962B" w:rsidR="002862C0" w:rsidRDefault="002862C0" w:rsidP="00FF2116">
      <w:pPr>
        <w:rPr>
          <w:b/>
        </w:rPr>
      </w:pPr>
    </w:p>
    <w:p w14:paraId="05CBA159" w14:textId="0D25F92C" w:rsidR="002862C0" w:rsidRDefault="002862C0" w:rsidP="00FF2116">
      <w:pPr>
        <w:rPr>
          <w:b/>
        </w:rPr>
      </w:pPr>
    </w:p>
    <w:p w14:paraId="6FF9944B" w14:textId="59BD12E3" w:rsidR="002862C0" w:rsidRDefault="00A64F72" w:rsidP="00FF2116">
      <w:pPr>
        <w:rPr>
          <w:b/>
        </w:rPr>
      </w:pPr>
      <w:r>
        <w:rPr>
          <w:b/>
        </w:rPr>
        <w:t>t</w:t>
      </w:r>
    </w:p>
    <w:p w14:paraId="54BAED97" w14:textId="321DB2E6" w:rsidR="002862C0" w:rsidRDefault="002862C0" w:rsidP="00FF2116">
      <w:pPr>
        <w:rPr>
          <w:b/>
        </w:rPr>
      </w:pPr>
    </w:p>
    <w:p w14:paraId="2239ACDF" w14:textId="5E0C9841" w:rsidR="002862C0" w:rsidRDefault="002862C0" w:rsidP="00FF2116">
      <w:pPr>
        <w:rPr>
          <w:b/>
        </w:rPr>
      </w:pPr>
    </w:p>
    <w:p w14:paraId="19A9B9E3" w14:textId="2EC3CA0A" w:rsidR="002862C0" w:rsidRDefault="002862C0" w:rsidP="00FF2116">
      <w:pPr>
        <w:rPr>
          <w:b/>
        </w:rPr>
      </w:pPr>
    </w:p>
    <w:p w14:paraId="1F4CE8E6" w14:textId="6DF26666" w:rsidR="002862C0" w:rsidRDefault="002862C0" w:rsidP="00FF2116">
      <w:pPr>
        <w:rPr>
          <w:b/>
        </w:rPr>
      </w:pPr>
    </w:p>
    <w:p w14:paraId="648F7234" w14:textId="77777777" w:rsidR="002862C0" w:rsidRDefault="002862C0" w:rsidP="00FF2116">
      <w:pPr>
        <w:rPr>
          <w:b/>
        </w:rPr>
      </w:pPr>
    </w:p>
    <w:p w14:paraId="6E1D2D00" w14:textId="11FA43B4" w:rsidR="002862C0" w:rsidRDefault="002862C0" w:rsidP="00FF2116">
      <w:pPr>
        <w:rPr>
          <w:b/>
        </w:rPr>
      </w:pPr>
    </w:p>
    <w:p w14:paraId="7054395B" w14:textId="0DAC395E" w:rsidR="002862C0" w:rsidRDefault="002862C0" w:rsidP="00FF2116">
      <w:pPr>
        <w:rPr>
          <w:b/>
        </w:rPr>
      </w:pPr>
    </w:p>
    <w:p w14:paraId="6A2948AC" w14:textId="22B357D2" w:rsidR="002862C0" w:rsidRDefault="002862C0" w:rsidP="00FF2116">
      <w:pPr>
        <w:rPr>
          <w:b/>
        </w:rPr>
      </w:pPr>
    </w:p>
    <w:p w14:paraId="4CD5EEFC" w14:textId="35DD205A" w:rsidR="002862C0" w:rsidRDefault="002862C0" w:rsidP="00FF2116">
      <w:pPr>
        <w:rPr>
          <w:b/>
        </w:rPr>
      </w:pPr>
    </w:p>
    <w:p w14:paraId="463E2718" w14:textId="6427E28B" w:rsidR="002862C0" w:rsidRDefault="002862C0" w:rsidP="00FF2116">
      <w:pPr>
        <w:rPr>
          <w:b/>
        </w:rPr>
      </w:pPr>
    </w:p>
    <w:p w14:paraId="596E8C9F" w14:textId="29E87212" w:rsidR="002862C0" w:rsidRDefault="002862C0" w:rsidP="00FF2116">
      <w:pPr>
        <w:rPr>
          <w:b/>
        </w:rPr>
      </w:pPr>
    </w:p>
    <w:p w14:paraId="0115A5DA" w14:textId="1F172D5D" w:rsidR="002862C0" w:rsidRDefault="002862C0" w:rsidP="00FF2116">
      <w:pPr>
        <w:rPr>
          <w:b/>
        </w:rPr>
      </w:pPr>
    </w:p>
    <w:p w14:paraId="368859DD" w14:textId="07A5DA57" w:rsidR="002862C0" w:rsidRDefault="002862C0" w:rsidP="00FF2116">
      <w:pPr>
        <w:rPr>
          <w:b/>
        </w:rPr>
      </w:pPr>
    </w:p>
    <w:p w14:paraId="27EC3992" w14:textId="026A4FB8" w:rsidR="002862C0" w:rsidRDefault="002862C0" w:rsidP="00FF2116">
      <w:pPr>
        <w:rPr>
          <w:b/>
        </w:rPr>
      </w:pPr>
    </w:p>
    <w:p w14:paraId="2C696384" w14:textId="26DC5156" w:rsidR="002862C0" w:rsidRDefault="002862C0" w:rsidP="00FF2116">
      <w:pPr>
        <w:rPr>
          <w:b/>
        </w:rPr>
      </w:pPr>
    </w:p>
    <w:p w14:paraId="621B91BF" w14:textId="52371499" w:rsidR="002862C0" w:rsidRDefault="002862C0" w:rsidP="00FF2116">
      <w:pPr>
        <w:rPr>
          <w:b/>
        </w:rPr>
      </w:pPr>
    </w:p>
    <w:p w14:paraId="56B34193" w14:textId="59DBBB31" w:rsidR="002862C0" w:rsidRDefault="002862C0" w:rsidP="00FF2116">
      <w:pPr>
        <w:rPr>
          <w:b/>
        </w:rPr>
      </w:pPr>
    </w:p>
    <w:p w14:paraId="35E7818A" w14:textId="3338C5A3" w:rsidR="002862C0" w:rsidRDefault="002862C0" w:rsidP="00FF2116">
      <w:pPr>
        <w:rPr>
          <w:b/>
        </w:rPr>
      </w:pPr>
    </w:p>
    <w:p w14:paraId="0D615C82" w14:textId="57E9682A" w:rsidR="002862C0" w:rsidRDefault="002862C0" w:rsidP="00FF2116">
      <w:pPr>
        <w:rPr>
          <w:b/>
        </w:rPr>
      </w:pPr>
    </w:p>
    <w:p w14:paraId="6B26A4BE" w14:textId="6C481AFC" w:rsidR="002862C0" w:rsidRDefault="002862C0" w:rsidP="00FF2116">
      <w:pPr>
        <w:rPr>
          <w:b/>
        </w:rPr>
      </w:pPr>
    </w:p>
    <w:p w14:paraId="448AEBBC" w14:textId="3B07675C" w:rsidR="002862C0" w:rsidRDefault="002862C0" w:rsidP="00FF2116">
      <w:pPr>
        <w:rPr>
          <w:b/>
        </w:rPr>
      </w:pPr>
    </w:p>
    <w:p w14:paraId="2082558E" w14:textId="643E3FED" w:rsidR="002862C0" w:rsidRDefault="002862C0" w:rsidP="00FF2116">
      <w:pPr>
        <w:rPr>
          <w:b/>
        </w:rPr>
      </w:pPr>
    </w:p>
    <w:p w14:paraId="4318DC49" w14:textId="11A1ACF4" w:rsidR="002862C0" w:rsidRDefault="002862C0" w:rsidP="00FF2116">
      <w:pPr>
        <w:rPr>
          <w:b/>
        </w:rPr>
      </w:pPr>
    </w:p>
    <w:p w14:paraId="2BC7C319" w14:textId="55A7A89B" w:rsidR="002862C0" w:rsidRDefault="002862C0" w:rsidP="00FF2116">
      <w:pPr>
        <w:rPr>
          <w:b/>
        </w:rPr>
      </w:pPr>
    </w:p>
    <w:p w14:paraId="2994631C" w14:textId="3E780C07" w:rsidR="002862C0" w:rsidRDefault="002862C0" w:rsidP="00FF2116">
      <w:pPr>
        <w:rPr>
          <w:b/>
        </w:rPr>
      </w:pPr>
    </w:p>
    <w:p w14:paraId="3CAAF885" w14:textId="1B1E85F4" w:rsidR="002862C0" w:rsidRDefault="002862C0" w:rsidP="00FF2116">
      <w:pPr>
        <w:rPr>
          <w:b/>
        </w:rPr>
      </w:pPr>
    </w:p>
    <w:p w14:paraId="060CEDDF" w14:textId="4B663F52" w:rsidR="002862C0" w:rsidRDefault="002862C0" w:rsidP="00FF2116">
      <w:pPr>
        <w:rPr>
          <w:b/>
        </w:rPr>
      </w:pPr>
    </w:p>
    <w:p w14:paraId="390E388A" w14:textId="28D0501C" w:rsidR="002862C0" w:rsidRDefault="002862C0" w:rsidP="00FF2116">
      <w:pPr>
        <w:rPr>
          <w:b/>
        </w:rPr>
      </w:pPr>
    </w:p>
    <w:p w14:paraId="719BC645" w14:textId="3E32D9DE" w:rsidR="002862C0" w:rsidRDefault="002862C0" w:rsidP="00FF2116">
      <w:pPr>
        <w:rPr>
          <w:b/>
        </w:rPr>
      </w:pPr>
    </w:p>
    <w:p w14:paraId="0012317E" w14:textId="77777777" w:rsidR="002862C0" w:rsidRDefault="002862C0" w:rsidP="00FF2116">
      <w:pPr>
        <w:rPr>
          <w:b/>
        </w:rPr>
      </w:pPr>
    </w:p>
    <w:p w14:paraId="55015BF4" w14:textId="77EEE16E" w:rsidR="002862C0" w:rsidRDefault="002862C0" w:rsidP="00FF2116">
      <w:pPr>
        <w:rPr>
          <w:b/>
        </w:rPr>
      </w:pPr>
    </w:p>
    <w:p w14:paraId="30318DCA" w14:textId="77777777" w:rsidR="002862C0" w:rsidRDefault="002862C0" w:rsidP="00FF2116">
      <w:pPr>
        <w:rPr>
          <w:b/>
        </w:rPr>
      </w:pPr>
    </w:p>
    <w:p w14:paraId="78193FF1" w14:textId="315FABB1" w:rsidR="002862C0" w:rsidRDefault="002862C0" w:rsidP="00FF2116">
      <w:pPr>
        <w:rPr>
          <w:b/>
        </w:rPr>
      </w:pPr>
    </w:p>
    <w:p w14:paraId="7BB6FE47" w14:textId="255CE20E" w:rsidR="002862C0" w:rsidRDefault="002862C0" w:rsidP="00FF2116">
      <w:pPr>
        <w:rPr>
          <w:b/>
        </w:rPr>
      </w:pPr>
    </w:p>
    <w:p w14:paraId="3645E234" w14:textId="77777777" w:rsidR="002862C0" w:rsidRDefault="002862C0" w:rsidP="00FF2116">
      <w:pPr>
        <w:rPr>
          <w:b/>
        </w:rPr>
      </w:pPr>
    </w:p>
    <w:p w14:paraId="3203BAD6" w14:textId="4D1BCF71" w:rsidR="00496E4F" w:rsidRDefault="00496E4F" w:rsidP="00FF21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54832D" w14:textId="0CCC6F13" w:rsidR="00DA5C63" w:rsidRDefault="00207336" w:rsidP="003A5AD8">
      <w:pPr>
        <w:rPr>
          <w:b/>
          <w:bC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D08B9" wp14:editId="2B14CAF0">
                <wp:simplePos x="0" y="0"/>
                <wp:positionH relativeFrom="column">
                  <wp:posOffset>381000</wp:posOffset>
                </wp:positionH>
                <wp:positionV relativeFrom="paragraph">
                  <wp:posOffset>-237490</wp:posOffset>
                </wp:positionV>
                <wp:extent cx="3838575" cy="6877050"/>
                <wp:effectExtent l="0" t="0" r="9525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3605" w14:textId="77777777" w:rsidR="00FA670B" w:rsidRPr="00495022" w:rsidRDefault="00FA670B" w:rsidP="0049502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The Lord’s Prayer</w:t>
                            </w:r>
                          </w:p>
                          <w:p w14:paraId="40E85075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</w:rPr>
                              <w:t>As our saviour taught us, so we pray:</w:t>
                            </w:r>
                          </w:p>
                          <w:p w14:paraId="2B636EE6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Our Father in Heaven</w:t>
                            </w:r>
                          </w:p>
                          <w:p w14:paraId="20A23198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hallowed be your name,</w:t>
                            </w:r>
                          </w:p>
                          <w:p w14:paraId="09554500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your kingdom </w:t>
                            </w:r>
                            <w:proofErr w:type="gramStart"/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come</w:t>
                            </w:r>
                            <w:proofErr w:type="gramEnd"/>
                          </w:p>
                          <w:p w14:paraId="2744CDFE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your will be done</w:t>
                            </w:r>
                          </w:p>
                          <w:p w14:paraId="159F5D92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On earth as in heaven.</w:t>
                            </w:r>
                          </w:p>
                          <w:p w14:paraId="1DD56AC8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Give us today our daily bread,</w:t>
                            </w:r>
                          </w:p>
                          <w:p w14:paraId="1F6E2BBD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and forgive us our sins,</w:t>
                            </w:r>
                          </w:p>
                          <w:p w14:paraId="6090A429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as we forgive those who sin against us.</w:t>
                            </w:r>
                          </w:p>
                          <w:p w14:paraId="27F6A312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Lead us not into temptation,</w:t>
                            </w:r>
                          </w:p>
                          <w:p w14:paraId="3BDAABC7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but deliver us from evil.</w:t>
                            </w:r>
                          </w:p>
                          <w:p w14:paraId="4EFCBAA6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For the kingdom, the power </w:t>
                            </w:r>
                          </w:p>
                          <w:p w14:paraId="50914579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and the glory are yours</w:t>
                            </w:r>
                          </w:p>
                          <w:p w14:paraId="7023249F" w14:textId="77777777" w:rsidR="00FA670B" w:rsidRPr="00495022" w:rsidRDefault="00FA670B" w:rsidP="00FA6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Now and forever</w:t>
                            </w:r>
                          </w:p>
                          <w:p w14:paraId="0F40D6A9" w14:textId="48C3F431" w:rsidR="00FA670B" w:rsidRPr="00495022" w:rsidRDefault="00FA670B" w:rsidP="0049502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</w:rPr>
                              <w:t>Amen.</w:t>
                            </w:r>
                          </w:p>
                          <w:p w14:paraId="4577BE47" w14:textId="0C1E386F" w:rsidR="00FA670B" w:rsidRPr="00495022" w:rsidRDefault="00FA670B" w:rsidP="0049502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Commendation and farewell</w:t>
                            </w:r>
                          </w:p>
                          <w:p w14:paraId="1DCB7C11" w14:textId="77777777" w:rsidR="00FA670B" w:rsidRPr="00495022" w:rsidRDefault="00FA670B" w:rsidP="00FA670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C00000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Hymn</w:t>
                            </w:r>
                          </w:p>
                          <w:p w14:paraId="22635C96" w14:textId="77777777" w:rsidR="00FA670B" w:rsidRPr="00495022" w:rsidRDefault="00FA670B" w:rsidP="00FA67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All creatures of our God and King,</w:t>
                            </w:r>
                          </w:p>
                          <w:p w14:paraId="58E3BA1C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Lift up your voice, and with us sing</w:t>
                            </w:r>
                          </w:p>
                          <w:p w14:paraId="3367B949" w14:textId="77777777" w:rsidR="00FA670B" w:rsidRPr="00495022" w:rsidRDefault="00FA670B" w:rsidP="00FA670B">
                            <w:pPr>
                              <w:ind w:left="108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2D3BFBB0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Thou burning sun with golden beam,</w:t>
                            </w:r>
                          </w:p>
                          <w:p w14:paraId="7133646E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Thou silver moon with softer gleam:</w:t>
                            </w:r>
                          </w:p>
                          <w:p w14:paraId="5BA0B377" w14:textId="78592AC3" w:rsidR="00FA670B" w:rsidRPr="00495022" w:rsidRDefault="00FA670B" w:rsidP="00FA670B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3F11BE76" w14:textId="77777777" w:rsidR="00FA670B" w:rsidRPr="00495022" w:rsidRDefault="00FA670B" w:rsidP="00FA670B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26C493BA" w14:textId="77777777" w:rsidR="00FA670B" w:rsidRPr="00495022" w:rsidRDefault="00FA670B" w:rsidP="00FA67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Thou rushing wind that art so strong,</w:t>
                            </w:r>
                          </w:p>
                          <w:p w14:paraId="5E641EC2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Ye clouds, that sail in heaven along,</w:t>
                            </w:r>
                          </w:p>
                          <w:p w14:paraId="41FCF0A9" w14:textId="1E772267" w:rsidR="00FA670B" w:rsidRPr="00495022" w:rsidRDefault="00495022" w:rsidP="00495022">
                            <w:pPr>
                              <w:tabs>
                                <w:tab w:val="left" w:pos="993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ab/>
                              <w:t xml:space="preserve">O </w:t>
                            </w:r>
                            <w:r w:rsidR="00FA670B"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praise him, </w:t>
                            </w:r>
                            <w:proofErr w:type="spellStart"/>
                            <w:r w:rsidR="00FA670B"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="00FA670B"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1FA96AB9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Thou rising morn, in praise rejoice,</w:t>
                            </w:r>
                          </w:p>
                          <w:p w14:paraId="41700131" w14:textId="77777777" w:rsidR="00FA670B" w:rsidRPr="00495022" w:rsidRDefault="00FA670B" w:rsidP="00FA670B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Ye lights of evening, find a voice:</w:t>
                            </w:r>
                          </w:p>
                          <w:p w14:paraId="00EA814F" w14:textId="6560AC6E" w:rsidR="00FA670B" w:rsidRPr="00495022" w:rsidRDefault="00FA670B" w:rsidP="00FA670B">
                            <w:pPr>
                              <w:ind w:left="360" w:firstLine="72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3F6F5245" w14:textId="77777777" w:rsidR="00FA670B" w:rsidRPr="00495022" w:rsidRDefault="00FA670B" w:rsidP="00FA670B">
                            <w:pPr>
                              <w:spacing w:after="120"/>
                              <w:ind w:left="108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4B704C64" w14:textId="1789F75E" w:rsidR="00495022" w:rsidRPr="00495022" w:rsidRDefault="00495022" w:rsidP="004950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02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Thou flowing water, pure and clear,</w:t>
                            </w:r>
                          </w:p>
                          <w:p w14:paraId="2E2F735E" w14:textId="77777777" w:rsidR="00495022" w:rsidRPr="00495022" w:rsidRDefault="00495022" w:rsidP="00495022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Make music for thy Lord to hear,</w:t>
                            </w:r>
                          </w:p>
                          <w:p w14:paraId="6D69AB39" w14:textId="77777777" w:rsidR="00495022" w:rsidRPr="00495022" w:rsidRDefault="00495022" w:rsidP="00495022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!</w:t>
                            </w:r>
                          </w:p>
                          <w:p w14:paraId="09DA8DE4" w14:textId="77777777" w:rsidR="00495022" w:rsidRPr="00495022" w:rsidRDefault="00495022" w:rsidP="00495022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Thou fire, so masterful and bright,</w:t>
                            </w:r>
                          </w:p>
                          <w:p w14:paraId="208211C3" w14:textId="77777777" w:rsidR="00495022" w:rsidRPr="00495022" w:rsidRDefault="00495022" w:rsidP="00495022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That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givest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 xml:space="preserve"> man both warmth and light:</w:t>
                            </w:r>
                          </w:p>
                          <w:p w14:paraId="38F02694" w14:textId="77777777" w:rsidR="00495022" w:rsidRPr="00495022" w:rsidRDefault="00495022" w:rsidP="00495022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O praise him, O praise him, </w:t>
                            </w:r>
                          </w:p>
                          <w:p w14:paraId="7004D334" w14:textId="77777777" w:rsidR="00495022" w:rsidRPr="00495022" w:rsidRDefault="00495022" w:rsidP="00495022">
                            <w:pPr>
                              <w:spacing w:after="120"/>
                              <w:ind w:left="1440"/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Alleluya</w:t>
                            </w:r>
                            <w:proofErr w:type="spellEnd"/>
                            <w:r w:rsidRPr="00495022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!</w:t>
                            </w:r>
                          </w:p>
                          <w:p w14:paraId="6A2B6C06" w14:textId="2E44A8AD" w:rsidR="00DF6686" w:rsidRPr="00DF6686" w:rsidRDefault="00DF6686" w:rsidP="00DF6686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08B9" id="Text Box 37" o:spid="_x0000_s1031" type="#_x0000_t202" style="position:absolute;margin-left:30pt;margin-top:-18.7pt;width:302.25pt;height:54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p9hwIAABgFAAAOAAAAZHJzL2Uyb0RvYy54bWysVG1v2yAQ/j5p/wHxPbWd2k1s1amadJkm&#10;dS9Sux9AAMdoGBiQ2N20/74DJ1nWbdI0zR8wcMfD3T3PcX0zdBLtuXVCqxpnFylGXFHNhNrW+OPj&#10;ejLHyHmiGJFa8Ro/cYdvFi9fXPem4lPdasm4RQCiXNWbGrfemypJHG15R9yFNlyBsdG2Ix6Wdpsw&#10;S3pA72QyTdOrpNeWGaspdw5270YjXkT8puHUv28axz2SNYbYfBxtHDdhTBbXpNpaYlpBD2GQf4ii&#10;I0LBpSeoO+IJ2lnxC1QnqNVON/6C6i7RTSMojzlANln6LJuHlhgec4HiOHMqk/t/sPTd/oNFgtUY&#10;iFKkA4oe+eDRUg/ochbK0xtXgdeDAT8/wD7QHFN15l7TTw4pvWqJ2vJba3XfcsIgvCycTM6Ojjgu&#10;gGz6t5rBPWTndQQaGtuF2kE1EKADTU8nakIsFDYv55fzYlZgRMF2NZ/N0iKSl5DqeNxY519z3aEw&#10;qbEF7iM82d87H8Ih1dEl3Oa0FGwtpIwLu92spEV7AjpZxy9m8MxNquCsdDg2Io47ECXcEWwh3sj7&#10;1zKb5ulyWk7WEO4kX+fFpJyl80malcvyKs3L/G79LQSY5VUrGOPqXih+1GCW/x3Hh24Y1RNViPoa&#10;l8W0GDn6Y5Jp/H6XZCc8tKQUHWji5ESqwOwrxSBtUnki5DhPfg4/VhlqcPzHqkQdBOpHEfhhM0TF&#10;FUd5bTR7AmFYDbQB+/CcwKTV9gtGPbRmjd3nHbEcI/lGgbjKLM9DL8dFXsymsLDnls25hSgKUDX2&#10;GI3TlR/7f2es2LZw0yhnpW9BkI2IUgnKHaM6yBjaL+Z0eCpCf5+vo9ePB23xHQAA//8DAFBLAwQU&#10;AAYACAAAACEAS7XOJN8AAAALAQAADwAAAGRycy9kb3ducmV2LnhtbEyPQU7DMBBF90jcwRokNqh1&#10;gMSBEKcCJBDblh5gErtJRDyOYrdJb8+wosvRPP3/frlZ3CBOdgq9Jw336wSEpcabnloN+++P1ROI&#10;EJEMDp6shrMNsKmur0osjJ9pa0+72AoOoVCghi7GsZAyNJ11GNZ+tMS/g58cRj6nVpoJZw53g3xI&#10;EiUd9sQNHY72vbPNz+7oNBy+5rvsea4/4z7fpuoN+7z2Z61vb5bXFxDRLvEfhj99VoeKnWp/JBPE&#10;oEElPCVqWD3mKQgGlEozEDWTSZopkFUpLzdUvwAAAP//AwBQSwECLQAUAAYACAAAACEAtoM4kv4A&#10;AADhAQAAEwAAAAAAAAAAAAAAAAAAAAAAW0NvbnRlbnRfVHlwZXNdLnhtbFBLAQItABQABgAIAAAA&#10;IQA4/SH/1gAAAJQBAAALAAAAAAAAAAAAAAAAAC8BAABfcmVscy8ucmVsc1BLAQItABQABgAIAAAA&#10;IQArINp9hwIAABgFAAAOAAAAAAAAAAAAAAAAAC4CAABkcnMvZTJvRG9jLnhtbFBLAQItABQABgAI&#10;AAAAIQBLtc4k3wAAAAsBAAAPAAAAAAAAAAAAAAAAAOEEAABkcnMvZG93bnJldi54bWxQSwUGAAAA&#10;AAQABADzAAAA7QUAAAAA&#10;" stroked="f">
                <v:textbox>
                  <w:txbxContent>
                    <w:p w14:paraId="529F3605" w14:textId="77777777" w:rsidR="00FA670B" w:rsidRPr="00495022" w:rsidRDefault="00FA670B" w:rsidP="00495022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The Lord’s Prayer</w:t>
                      </w:r>
                    </w:p>
                    <w:p w14:paraId="40E85075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</w:rPr>
                        <w:t>As our saviour taught us, so we pray:</w:t>
                      </w:r>
                    </w:p>
                    <w:p w14:paraId="2B636EE6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Our Father in Heaven</w:t>
                      </w:r>
                    </w:p>
                    <w:p w14:paraId="20A23198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hallowed be your name,</w:t>
                      </w:r>
                    </w:p>
                    <w:p w14:paraId="09554500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 xml:space="preserve">your kingdom </w:t>
                      </w:r>
                      <w:proofErr w:type="gramStart"/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come</w:t>
                      </w:r>
                      <w:proofErr w:type="gramEnd"/>
                    </w:p>
                    <w:p w14:paraId="2744CDFE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your will be done</w:t>
                      </w:r>
                    </w:p>
                    <w:p w14:paraId="159F5D92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On earth as in heaven.</w:t>
                      </w:r>
                    </w:p>
                    <w:p w14:paraId="1DD56AC8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Give us today our daily bread,</w:t>
                      </w:r>
                    </w:p>
                    <w:p w14:paraId="1F6E2BBD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and forgive us our sins,</w:t>
                      </w:r>
                    </w:p>
                    <w:p w14:paraId="6090A429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as we forgive those who sin against us.</w:t>
                      </w:r>
                    </w:p>
                    <w:p w14:paraId="27F6A312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Lead us not into temptation,</w:t>
                      </w:r>
                    </w:p>
                    <w:p w14:paraId="3BDAABC7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but deliver us from evil.</w:t>
                      </w:r>
                    </w:p>
                    <w:p w14:paraId="4EFCBAA6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 xml:space="preserve">For the kingdom, the power </w:t>
                      </w:r>
                    </w:p>
                    <w:p w14:paraId="50914579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and the glory are yours</w:t>
                      </w:r>
                    </w:p>
                    <w:p w14:paraId="7023249F" w14:textId="77777777" w:rsidR="00FA670B" w:rsidRPr="00495022" w:rsidRDefault="00FA670B" w:rsidP="00FA6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Now and forever</w:t>
                      </w:r>
                    </w:p>
                    <w:p w14:paraId="0F40D6A9" w14:textId="48C3F431" w:rsidR="00FA670B" w:rsidRPr="00495022" w:rsidRDefault="00FA670B" w:rsidP="00495022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</w:rPr>
                        <w:t>Amen.</w:t>
                      </w:r>
                    </w:p>
                    <w:p w14:paraId="4577BE47" w14:textId="0C1E386F" w:rsidR="00FA670B" w:rsidRPr="00495022" w:rsidRDefault="00FA670B" w:rsidP="00495022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Commendation and farewell</w:t>
                      </w:r>
                    </w:p>
                    <w:p w14:paraId="1DCB7C11" w14:textId="77777777" w:rsidR="00FA670B" w:rsidRPr="00495022" w:rsidRDefault="00FA670B" w:rsidP="00FA670B">
                      <w:pPr>
                        <w:spacing w:after="120"/>
                        <w:rPr>
                          <w:rFonts w:asciiTheme="minorHAnsi" w:hAnsiTheme="minorHAnsi" w:cstheme="minorHAnsi"/>
                          <w:color w:val="C00000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  <w:t>Hymn</w:t>
                      </w:r>
                    </w:p>
                    <w:p w14:paraId="22635C96" w14:textId="77777777" w:rsidR="00FA670B" w:rsidRPr="00495022" w:rsidRDefault="00FA670B" w:rsidP="00FA67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All creatures of our God and King,</w:t>
                      </w:r>
                    </w:p>
                    <w:p w14:paraId="58E3BA1C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Lift up your voice, and with us sing</w:t>
                      </w:r>
                    </w:p>
                    <w:p w14:paraId="3367B949" w14:textId="77777777" w:rsidR="00FA670B" w:rsidRPr="00495022" w:rsidRDefault="00FA670B" w:rsidP="00FA670B">
                      <w:pPr>
                        <w:ind w:left="108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2D3BFBB0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Thou burning sun with golden beam,</w:t>
                      </w:r>
                    </w:p>
                    <w:p w14:paraId="7133646E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Thou silver moon with softer gleam:</w:t>
                      </w:r>
                    </w:p>
                    <w:p w14:paraId="5BA0B377" w14:textId="78592AC3" w:rsidR="00FA670B" w:rsidRPr="00495022" w:rsidRDefault="00FA670B" w:rsidP="00FA670B">
                      <w:pPr>
                        <w:ind w:left="360" w:firstLine="72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3F11BE76" w14:textId="77777777" w:rsidR="00FA670B" w:rsidRPr="00495022" w:rsidRDefault="00FA670B" w:rsidP="00FA670B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26C493BA" w14:textId="77777777" w:rsidR="00FA670B" w:rsidRPr="00495022" w:rsidRDefault="00FA670B" w:rsidP="00FA67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Thou rushing wind that art so strong,</w:t>
                      </w:r>
                    </w:p>
                    <w:p w14:paraId="5E641EC2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Ye clouds, that sail in heaven along,</w:t>
                      </w:r>
                    </w:p>
                    <w:p w14:paraId="41FCF0A9" w14:textId="1E772267" w:rsidR="00FA670B" w:rsidRPr="00495022" w:rsidRDefault="00495022" w:rsidP="00495022">
                      <w:pPr>
                        <w:tabs>
                          <w:tab w:val="left" w:pos="993"/>
                        </w:tabs>
                        <w:ind w:left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"/>
                        </w:rPr>
                        <w:tab/>
                        <w:t xml:space="preserve">O </w:t>
                      </w:r>
                      <w:r w:rsidR="00FA670B"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praise him, </w:t>
                      </w:r>
                      <w:proofErr w:type="spellStart"/>
                      <w:r w:rsidR="00FA670B"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="00FA670B"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1FA96AB9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Thou rising morn, in praise rejoice,</w:t>
                      </w:r>
                    </w:p>
                    <w:p w14:paraId="41700131" w14:textId="77777777" w:rsidR="00FA670B" w:rsidRPr="00495022" w:rsidRDefault="00FA670B" w:rsidP="00FA670B">
                      <w:pPr>
                        <w:ind w:left="360" w:firstLine="36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Ye lights of evening, find a voice:</w:t>
                      </w:r>
                    </w:p>
                    <w:p w14:paraId="00EA814F" w14:textId="6560AC6E" w:rsidR="00FA670B" w:rsidRPr="00495022" w:rsidRDefault="00FA670B" w:rsidP="00FA670B">
                      <w:pPr>
                        <w:ind w:left="360" w:firstLine="72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3F6F5245" w14:textId="77777777" w:rsidR="00FA670B" w:rsidRPr="00495022" w:rsidRDefault="00FA670B" w:rsidP="00FA670B">
                      <w:pPr>
                        <w:spacing w:after="120"/>
                        <w:ind w:left="108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4B704C64" w14:textId="1789F75E" w:rsidR="00495022" w:rsidRPr="00495022" w:rsidRDefault="00495022" w:rsidP="004950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9502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Thou flowing water, pure and clear,</w:t>
                      </w:r>
                    </w:p>
                    <w:p w14:paraId="2E2F735E" w14:textId="77777777" w:rsidR="00495022" w:rsidRPr="00495022" w:rsidRDefault="00495022" w:rsidP="00495022">
                      <w:pPr>
                        <w:ind w:left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Make music for thy Lord to hear,</w:t>
                      </w:r>
                    </w:p>
                    <w:p w14:paraId="6D69AB39" w14:textId="77777777" w:rsidR="00495022" w:rsidRPr="00495022" w:rsidRDefault="00495022" w:rsidP="00495022">
                      <w:pPr>
                        <w:ind w:left="720" w:firstLine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!</w:t>
                      </w:r>
                    </w:p>
                    <w:p w14:paraId="09DA8DE4" w14:textId="77777777" w:rsidR="00495022" w:rsidRPr="00495022" w:rsidRDefault="00495022" w:rsidP="00495022">
                      <w:pPr>
                        <w:ind w:left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Thou fire, so masterful and bright,</w:t>
                      </w:r>
                    </w:p>
                    <w:p w14:paraId="208211C3" w14:textId="77777777" w:rsidR="00495022" w:rsidRPr="00495022" w:rsidRDefault="00495022" w:rsidP="00495022">
                      <w:pPr>
                        <w:ind w:left="720"/>
                        <w:rPr>
                          <w:rFonts w:asciiTheme="minorHAnsi" w:hAnsiTheme="minorHAnsi" w:cstheme="minorHAnsi"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That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>givest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lang w:val="en"/>
                        </w:rPr>
                        <w:t xml:space="preserve"> man both warmth and light:</w:t>
                      </w:r>
                    </w:p>
                    <w:p w14:paraId="38F02694" w14:textId="77777777" w:rsidR="00495022" w:rsidRPr="00495022" w:rsidRDefault="00495022" w:rsidP="00495022">
                      <w:pPr>
                        <w:ind w:left="144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O praise him, O praise him, </w:t>
                      </w:r>
                    </w:p>
                    <w:p w14:paraId="7004D334" w14:textId="77777777" w:rsidR="00495022" w:rsidRPr="00495022" w:rsidRDefault="00495022" w:rsidP="00495022">
                      <w:pPr>
                        <w:spacing w:after="120"/>
                        <w:ind w:left="1440"/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, </w:t>
                      </w:r>
                      <w:proofErr w:type="spellStart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Alleluya</w:t>
                      </w:r>
                      <w:proofErr w:type="spellEnd"/>
                      <w:r w:rsidRPr="00495022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!</w:t>
                      </w:r>
                    </w:p>
                    <w:p w14:paraId="6A2B6C06" w14:textId="2E44A8AD" w:rsidR="00DF6686" w:rsidRPr="00DF6686" w:rsidRDefault="00DF6686" w:rsidP="00DF6686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3A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C03E7" wp14:editId="4AD0F570">
                <wp:simplePos x="0" y="0"/>
                <wp:positionH relativeFrom="column">
                  <wp:posOffset>4457700</wp:posOffset>
                </wp:positionH>
                <wp:positionV relativeFrom="paragraph">
                  <wp:posOffset>-85090</wp:posOffset>
                </wp:positionV>
                <wp:extent cx="3873500" cy="463867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A995" w14:textId="77777777" w:rsidR="00496E4F" w:rsidRPr="0004718B" w:rsidRDefault="00496E4F" w:rsidP="00496E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03E7" id="Text Box 19" o:spid="_x0000_s1032" type="#_x0000_t202" style="position:absolute;margin-left:351pt;margin-top:-6.7pt;width:305pt;height:3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S1iAIAABgFAAAOAAAAZHJzL2Uyb0RvYy54bWysVFtv2yAUfp+0/4B4T22nzsVWnapJl2lS&#10;d5Ha/QACOEbDwIDE7qr99x1wkqa7SNM0P9jAOXzn8n3HV9d9K9GeWye0qnB2kWLEFdVMqG2FPz+s&#10;R3OMnCeKEakVr/Ajd/h68frVVWdKPtaNloxbBCDKlZ2pcOO9KZPE0Ya3xF1owxUYa21b4mFrtwmz&#10;pAP0VibjNJ0mnbbMWE25c3B6OxjxIuLXNaf+Y1077pGsMOTm49vG9ya8k8UVKbeWmEbQQxrkH7Jo&#10;iVAQ9AR1SzxBOyt+gWoFtdrp2l9Q3Sa6rgXlsQaoJkt/qua+IYbHWqA5zpza5P4fLP2w/2SRYBXO&#10;MVKkBYoeeO/RUvcoK0J7OuNK8Lo34Od7OAeaY6nO3Gn6xSGlVw1RW35jre4aThikl4WbydnVAccF&#10;kE33XjOIQ3ZeR6C+tm3oHXQDATrQ9HiiJuRC4fByPrucpGCiYMunl/PpbBJjkPJ43Vjn33LdorCo&#10;sAXuIzzZ3zkf0iHl0SVEc1oKthZSxo3dblbSoj0Bnazjc0B/4SZVcFY6XBsQhxPIEmIEW8g38v5U&#10;ZOM8XY6L0Xo6n43ydT4ZFbN0PkqzYllM07zIb9ffQ4JZXjaCMa7uhOJHDWb533F8mIZBPVGFqKtw&#10;MRlPBo7+WGQan98V2QoPIylFW+H5yYmUgdk3ikHZpPREyGGdvEw/dhl6cPzGrkQdBOoHEfh+00fF&#10;TUP0oJGNZo8gDKuBNqAYfiewaLT9hlEHo1lh93VHLMdIvlMgriLL8zDLcZNPZmPY2HPL5txCFAWo&#10;CnuMhuXKD/O/M1ZsG4g0yFnpGxBkLaJUnrM6yBjGL9Z0+FWE+T7fR6/nH9riBwAAAP//AwBQSwME&#10;FAAGAAgAAAAhAPl2U/3fAAAADAEAAA8AAABkcnMvZG93bnJldi54bWxMj8FOwzAQRO9I/IO1SFxQ&#10;67gtDYQ4FSCBuLb0AzbxNomI11HsNunf45zguDOj2Tf5brKduNDgW8ca1DIBQVw503Kt4fj9sXgC&#10;4QOywc4xabiSh11xe5NjZtzIe7ocQi1iCfsMNTQh9JmUvmrIol+6njh6JzdYDPEcamkGHGO57eQq&#10;SbbSYsvxQ4M9vTdU/RzOVsPpa3x4fB7Lz3BM95vtG7Zp6a5a399Nry8gAk3hLwwzfkSHIjKV7szG&#10;i05DmqzilqBhodYbEHNirWapjJ5KFcgil/9HFL8AAAD//wMAUEsBAi0AFAAGAAgAAAAhALaDOJL+&#10;AAAA4QEAABMAAAAAAAAAAAAAAAAAAAAAAFtDb250ZW50X1R5cGVzXS54bWxQSwECLQAUAAYACAAA&#10;ACEAOP0h/9YAAACUAQAACwAAAAAAAAAAAAAAAAAvAQAAX3JlbHMvLnJlbHNQSwECLQAUAAYACAAA&#10;ACEApuHktYgCAAAYBQAADgAAAAAAAAAAAAAAAAAuAgAAZHJzL2Uyb0RvYy54bWxQSwECLQAUAAYA&#10;CAAAACEA+XZT/d8AAAAMAQAADwAAAAAAAAAAAAAAAADiBAAAZHJzL2Rvd25yZXYueG1sUEsFBgAA&#10;AAAEAAQA8wAAAO4FAAAAAA==&#10;" stroked="f">
                <v:textbox>
                  <w:txbxContent>
                    <w:p w14:paraId="050CA995" w14:textId="77777777" w:rsidR="00496E4F" w:rsidRPr="0004718B" w:rsidRDefault="00496E4F" w:rsidP="00496E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5C63" w:rsidSect="00DA7CAB">
      <w:pgSz w:w="15840" w:h="12240" w:orient="landscape"/>
      <w:pgMar w:top="1079" w:right="1440" w:bottom="899" w:left="1440" w:header="709" w:footer="709" w:gutter="0"/>
      <w:cols w:num="2" w:space="708" w:equalWidth="0">
        <w:col w:w="5760" w:space="144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7CF"/>
    <w:multiLevelType w:val="hybridMultilevel"/>
    <w:tmpl w:val="744E3758"/>
    <w:lvl w:ilvl="0" w:tplc="37841554">
      <w:start w:val="1"/>
      <w:numFmt w:val="decimal"/>
      <w:lvlText w:val="%1."/>
      <w:lvlJc w:val="left"/>
      <w:pPr>
        <w:ind w:left="709" w:hanging="720"/>
      </w:p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789" w:hanging="180"/>
      </w:pPr>
    </w:lvl>
    <w:lvl w:ilvl="3" w:tplc="0809000F">
      <w:start w:val="1"/>
      <w:numFmt w:val="decimal"/>
      <w:lvlText w:val="%4."/>
      <w:lvlJc w:val="left"/>
      <w:pPr>
        <w:ind w:left="2509" w:hanging="360"/>
      </w:pPr>
    </w:lvl>
    <w:lvl w:ilvl="4" w:tplc="08090019">
      <w:start w:val="1"/>
      <w:numFmt w:val="lowerLetter"/>
      <w:lvlText w:val="%5."/>
      <w:lvlJc w:val="left"/>
      <w:pPr>
        <w:ind w:left="3229" w:hanging="360"/>
      </w:pPr>
    </w:lvl>
    <w:lvl w:ilvl="5" w:tplc="0809001B">
      <w:start w:val="1"/>
      <w:numFmt w:val="lowerRoman"/>
      <w:lvlText w:val="%6."/>
      <w:lvlJc w:val="right"/>
      <w:pPr>
        <w:ind w:left="3949" w:hanging="180"/>
      </w:pPr>
    </w:lvl>
    <w:lvl w:ilvl="6" w:tplc="0809000F">
      <w:start w:val="1"/>
      <w:numFmt w:val="decimal"/>
      <w:lvlText w:val="%7."/>
      <w:lvlJc w:val="left"/>
      <w:pPr>
        <w:ind w:left="4669" w:hanging="360"/>
      </w:pPr>
    </w:lvl>
    <w:lvl w:ilvl="7" w:tplc="08090019">
      <w:start w:val="1"/>
      <w:numFmt w:val="lowerLetter"/>
      <w:lvlText w:val="%8."/>
      <w:lvlJc w:val="left"/>
      <w:pPr>
        <w:ind w:left="5389" w:hanging="360"/>
      </w:pPr>
    </w:lvl>
    <w:lvl w:ilvl="8" w:tplc="0809001B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FC097F"/>
    <w:multiLevelType w:val="hybridMultilevel"/>
    <w:tmpl w:val="E1F61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647"/>
    <w:multiLevelType w:val="hybridMultilevel"/>
    <w:tmpl w:val="950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5CC"/>
    <w:multiLevelType w:val="hybridMultilevel"/>
    <w:tmpl w:val="D2164DE0"/>
    <w:lvl w:ilvl="0" w:tplc="D634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21016C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773"/>
    <w:multiLevelType w:val="hybridMultilevel"/>
    <w:tmpl w:val="109468DC"/>
    <w:lvl w:ilvl="0" w:tplc="D63408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3B4B"/>
    <w:multiLevelType w:val="hybridMultilevel"/>
    <w:tmpl w:val="3544CD96"/>
    <w:lvl w:ilvl="0" w:tplc="7E367B7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4410A"/>
    <w:multiLevelType w:val="hybridMultilevel"/>
    <w:tmpl w:val="3E907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83B9B"/>
    <w:multiLevelType w:val="hybridMultilevel"/>
    <w:tmpl w:val="2CBA6B40"/>
    <w:lvl w:ilvl="0" w:tplc="7BEEB6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86256"/>
    <w:multiLevelType w:val="hybridMultilevel"/>
    <w:tmpl w:val="EFDED77C"/>
    <w:lvl w:ilvl="0" w:tplc="D63408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77B9"/>
    <w:multiLevelType w:val="multilevel"/>
    <w:tmpl w:val="50D6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6A"/>
    <w:rsid w:val="00001B78"/>
    <w:rsid w:val="00070477"/>
    <w:rsid w:val="000779E1"/>
    <w:rsid w:val="0008454D"/>
    <w:rsid w:val="00084DD3"/>
    <w:rsid w:val="00097ABB"/>
    <w:rsid w:val="000A4367"/>
    <w:rsid w:val="000A4F59"/>
    <w:rsid w:val="000D033F"/>
    <w:rsid w:val="000D61CC"/>
    <w:rsid w:val="000D75DA"/>
    <w:rsid w:val="000E2663"/>
    <w:rsid w:val="0010185F"/>
    <w:rsid w:val="00104F5C"/>
    <w:rsid w:val="00130367"/>
    <w:rsid w:val="001354C4"/>
    <w:rsid w:val="00181F21"/>
    <w:rsid w:val="001A1587"/>
    <w:rsid w:val="001A5A77"/>
    <w:rsid w:val="001C04D1"/>
    <w:rsid w:val="001C081E"/>
    <w:rsid w:val="001E03EA"/>
    <w:rsid w:val="001E49D6"/>
    <w:rsid w:val="001F61DA"/>
    <w:rsid w:val="002014A4"/>
    <w:rsid w:val="00207336"/>
    <w:rsid w:val="002245F0"/>
    <w:rsid w:val="00231BE4"/>
    <w:rsid w:val="0024389E"/>
    <w:rsid w:val="00243D30"/>
    <w:rsid w:val="00260815"/>
    <w:rsid w:val="00273CE6"/>
    <w:rsid w:val="002743ED"/>
    <w:rsid w:val="002862C0"/>
    <w:rsid w:val="002E3C84"/>
    <w:rsid w:val="002E591F"/>
    <w:rsid w:val="0031072E"/>
    <w:rsid w:val="003127DD"/>
    <w:rsid w:val="00312ABE"/>
    <w:rsid w:val="00342025"/>
    <w:rsid w:val="0035657E"/>
    <w:rsid w:val="003A5AD8"/>
    <w:rsid w:val="003D51E0"/>
    <w:rsid w:val="00474CB9"/>
    <w:rsid w:val="00495022"/>
    <w:rsid w:val="00496E4F"/>
    <w:rsid w:val="004D4FE5"/>
    <w:rsid w:val="00521A7D"/>
    <w:rsid w:val="0054168E"/>
    <w:rsid w:val="0054539F"/>
    <w:rsid w:val="00566F43"/>
    <w:rsid w:val="005A571A"/>
    <w:rsid w:val="006736BE"/>
    <w:rsid w:val="006753F8"/>
    <w:rsid w:val="00675BBE"/>
    <w:rsid w:val="006809A1"/>
    <w:rsid w:val="00685DDC"/>
    <w:rsid w:val="006A7F51"/>
    <w:rsid w:val="006C57BC"/>
    <w:rsid w:val="006F1C17"/>
    <w:rsid w:val="00705469"/>
    <w:rsid w:val="00722E04"/>
    <w:rsid w:val="00733152"/>
    <w:rsid w:val="007571D6"/>
    <w:rsid w:val="007D6A70"/>
    <w:rsid w:val="0080226A"/>
    <w:rsid w:val="008243A7"/>
    <w:rsid w:val="00874F84"/>
    <w:rsid w:val="008C78D0"/>
    <w:rsid w:val="008E15C6"/>
    <w:rsid w:val="0091029D"/>
    <w:rsid w:val="009703AF"/>
    <w:rsid w:val="009B6EAA"/>
    <w:rsid w:val="009C5E38"/>
    <w:rsid w:val="009C606D"/>
    <w:rsid w:val="009D1CDC"/>
    <w:rsid w:val="00A21705"/>
    <w:rsid w:val="00A24C71"/>
    <w:rsid w:val="00A35354"/>
    <w:rsid w:val="00A375C4"/>
    <w:rsid w:val="00A64F72"/>
    <w:rsid w:val="00A73A02"/>
    <w:rsid w:val="00A81217"/>
    <w:rsid w:val="00A82D03"/>
    <w:rsid w:val="00A943A6"/>
    <w:rsid w:val="00AB56BB"/>
    <w:rsid w:val="00AB6210"/>
    <w:rsid w:val="00AC12B9"/>
    <w:rsid w:val="00AD1DB4"/>
    <w:rsid w:val="00AE15EE"/>
    <w:rsid w:val="00B009FE"/>
    <w:rsid w:val="00B649B2"/>
    <w:rsid w:val="00B76825"/>
    <w:rsid w:val="00B91AB6"/>
    <w:rsid w:val="00B91E33"/>
    <w:rsid w:val="00B940BE"/>
    <w:rsid w:val="00BA3C1E"/>
    <w:rsid w:val="00BD2BF4"/>
    <w:rsid w:val="00BE63FE"/>
    <w:rsid w:val="00BF0835"/>
    <w:rsid w:val="00BF11B7"/>
    <w:rsid w:val="00BF37E0"/>
    <w:rsid w:val="00C31729"/>
    <w:rsid w:val="00C3544D"/>
    <w:rsid w:val="00C57F4C"/>
    <w:rsid w:val="00C81810"/>
    <w:rsid w:val="00C83AEB"/>
    <w:rsid w:val="00C903F9"/>
    <w:rsid w:val="00CD506D"/>
    <w:rsid w:val="00CD5BA0"/>
    <w:rsid w:val="00CF4CDD"/>
    <w:rsid w:val="00D12ABD"/>
    <w:rsid w:val="00D13B09"/>
    <w:rsid w:val="00D844B3"/>
    <w:rsid w:val="00DA5C63"/>
    <w:rsid w:val="00DA7CAB"/>
    <w:rsid w:val="00DB76BF"/>
    <w:rsid w:val="00DC3282"/>
    <w:rsid w:val="00DD2D3B"/>
    <w:rsid w:val="00DD4CA7"/>
    <w:rsid w:val="00DF6686"/>
    <w:rsid w:val="00E87721"/>
    <w:rsid w:val="00EA1CF7"/>
    <w:rsid w:val="00EF30CA"/>
    <w:rsid w:val="00EF4EC1"/>
    <w:rsid w:val="00F02632"/>
    <w:rsid w:val="00F0517D"/>
    <w:rsid w:val="00F149AB"/>
    <w:rsid w:val="00F14CBE"/>
    <w:rsid w:val="00F15355"/>
    <w:rsid w:val="00F41163"/>
    <w:rsid w:val="00F54151"/>
    <w:rsid w:val="00F607FC"/>
    <w:rsid w:val="00F7704D"/>
    <w:rsid w:val="00FA0354"/>
    <w:rsid w:val="00FA670B"/>
    <w:rsid w:val="00FA71A0"/>
    <w:rsid w:val="00FB53C8"/>
    <w:rsid w:val="00FC4F85"/>
    <w:rsid w:val="00FD411C"/>
    <w:rsid w:val="00FE0468"/>
    <w:rsid w:val="00FE2A40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d0d3b,#770f05"/>
    </o:shapedefaults>
    <o:shapelayout v:ext="edit">
      <o:idmap v:ext="edit" data="1"/>
    </o:shapelayout>
  </w:shapeDefaults>
  <w:decimalSymbol w:val="."/>
  <w:listSeparator w:val=","/>
  <w14:docId w14:val="1F63E079"/>
  <w15:docId w15:val="{9DBDF74B-7CF3-4DEE-86B7-FA27B9E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772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rsid w:val="00EA1CF7"/>
  </w:style>
  <w:style w:type="character" w:customStyle="1" w:styleId="refrain1">
    <w:name w:val="refrain1"/>
    <w:basedOn w:val="DefaultParagraphFont"/>
    <w:rsid w:val="007571D6"/>
  </w:style>
  <w:style w:type="character" w:styleId="Emphasis">
    <w:name w:val="Emphasis"/>
    <w:uiPriority w:val="20"/>
    <w:qFormat/>
    <w:rsid w:val="002E59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C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243A7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customStyle="1" w:styleId="text">
    <w:name w:val="text"/>
    <w:basedOn w:val="DefaultParagraphFont"/>
    <w:rsid w:val="00A82D03"/>
  </w:style>
  <w:style w:type="paragraph" w:styleId="ListParagraph">
    <w:name w:val="List Paragraph"/>
    <w:basedOn w:val="Normal"/>
    <w:uiPriority w:val="34"/>
    <w:qFormat/>
    <w:rsid w:val="00FA67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4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F4F2-2B77-45B6-B324-0C9391B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Preface</vt:lpstr>
    </vt:vector>
  </TitlesOfParts>
  <Company>home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Preface</dc:title>
  <dc:creator>P Hand</dc:creator>
  <cp:lastModifiedBy> Clarke</cp:lastModifiedBy>
  <cp:revision>2</cp:revision>
  <cp:lastPrinted>2019-01-06T13:04:00Z</cp:lastPrinted>
  <dcterms:created xsi:type="dcterms:W3CDTF">2019-06-13T13:57:00Z</dcterms:created>
  <dcterms:modified xsi:type="dcterms:W3CDTF">2019-06-13T13:57:00Z</dcterms:modified>
</cp:coreProperties>
</file>